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3805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UNIVERSIDAD TEOLÓGICA DEL CARIBE</w:t>
      </w:r>
    </w:p>
    <w:p w14:paraId="2097D20A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7B618246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66CFC3EB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4B9BFE63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3A7B0B02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1D622CE9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5A61B0AC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70C3A201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1C2AF34E" w14:textId="5114C5C5" w:rsidR="00545492" w:rsidRPr="00704A8F" w:rsidRDefault="008918CA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TRABAJO ESCRITO – RESUMEN CÁPITULO 1</w:t>
      </w:r>
    </w:p>
    <w:p w14:paraId="36C4C364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358894D1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53C1E653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50ADD42B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37B1638B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B4490E2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0076E939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6CDDEF3E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ESTE TRABAJO ES PRESENTADO AL</w:t>
      </w:r>
    </w:p>
    <w:p w14:paraId="19301EEE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661F43C9" w14:textId="4120AFE7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 xml:space="preserve">DR. </w:t>
      </w:r>
      <w:r w:rsidR="005172C9">
        <w:rPr>
          <w:lang w:val="es-ES_tradnl"/>
        </w:rPr>
        <w:t>ALEJANDRO SANTANA</w:t>
      </w:r>
      <w:r w:rsidRPr="00704A8F">
        <w:rPr>
          <w:lang w:val="es-ES_tradnl"/>
        </w:rPr>
        <w:t xml:space="preserve"> EN CUMPLIMIENTO DE</w:t>
      </w:r>
    </w:p>
    <w:p w14:paraId="5878601E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1D0C4088" w14:textId="3236EB97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LOS REQUISITOS DEL CURSO</w:t>
      </w:r>
      <w:r w:rsidR="005172C9">
        <w:rPr>
          <w:lang w:val="es-ES_tradnl"/>
        </w:rPr>
        <w:t xml:space="preserve"> EG 130</w:t>
      </w:r>
    </w:p>
    <w:p w14:paraId="7A146EE1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7CEEA6E5" w14:textId="3062265F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INTRODUCCIÓN A</w:t>
      </w:r>
      <w:r w:rsidR="005172C9">
        <w:rPr>
          <w:lang w:val="es-ES_tradnl"/>
        </w:rPr>
        <w:t xml:space="preserve"> LA FILOSOFÍA</w:t>
      </w:r>
    </w:p>
    <w:p w14:paraId="6A859474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19D0A52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0A1C003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784FECDB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D3E8F7C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541360B0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06711536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3B4760DB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3C5B79CA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POR</w:t>
      </w:r>
    </w:p>
    <w:p w14:paraId="1C5C181F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141619A8" w14:textId="65A2B4DA" w:rsidR="00545492" w:rsidRPr="00704A8F" w:rsidRDefault="008918CA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ARMANDO DÍAZ CALERO</w:t>
      </w:r>
    </w:p>
    <w:p w14:paraId="2EE304F2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56417342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7EF7F6C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9F820E9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F1359D8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146A8D16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56B341C2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35EE953B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SAINT JUST, P. R.</w:t>
      </w:r>
    </w:p>
    <w:p w14:paraId="1CDFC58A" w14:textId="77777777" w:rsidR="00545492" w:rsidRPr="00704A8F" w:rsidRDefault="00545492" w:rsidP="008918CA">
      <w:pPr>
        <w:pStyle w:val="NormalTimesNewRoman"/>
        <w:rPr>
          <w:lang w:val="es-ES_tradnl"/>
        </w:rPr>
      </w:pPr>
    </w:p>
    <w:p w14:paraId="4FA9EF16" w14:textId="1182DE26" w:rsidR="00545492" w:rsidRPr="00704A8F" w:rsidRDefault="008918CA" w:rsidP="00545492">
      <w:pPr>
        <w:pStyle w:val="NormalTimesNewRoman"/>
        <w:jc w:val="center"/>
        <w:rPr>
          <w:lang w:val="es-ES_tradnl"/>
        </w:rPr>
      </w:pPr>
      <w:r w:rsidRPr="00704A8F">
        <w:rPr>
          <w:lang w:val="es-ES_tradnl"/>
        </w:rPr>
        <w:t>31 DE OCTUBRE DE 2023</w:t>
      </w:r>
    </w:p>
    <w:p w14:paraId="4546026C" w14:textId="77777777" w:rsidR="00545492" w:rsidRPr="00704A8F" w:rsidRDefault="00545492" w:rsidP="00545492">
      <w:pPr>
        <w:pStyle w:val="NormalTimesNewRoman"/>
        <w:jc w:val="center"/>
        <w:rPr>
          <w:lang w:val="es-ES_tradnl"/>
        </w:rPr>
      </w:pPr>
    </w:p>
    <w:p w14:paraId="29D7C480" w14:textId="32EAE293" w:rsidR="00545492" w:rsidRPr="00704A8F" w:rsidRDefault="008918CA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lastRenderedPageBreak/>
        <w:tab/>
        <w:t xml:space="preserve">Al tomar el libro de la Introducción a la Filosofía, me parece sumamente interesante el Capitulo </w:t>
      </w:r>
      <w:r w:rsidR="00704A8F" w:rsidRPr="00704A8F">
        <w:rPr>
          <w:lang w:val="es-ES_tradnl"/>
        </w:rPr>
        <w:t>número</w:t>
      </w:r>
      <w:r w:rsidRPr="00704A8F">
        <w:rPr>
          <w:lang w:val="es-ES_tradnl"/>
        </w:rPr>
        <w:t xml:space="preserve"> 1: “Albores de la Filosofía Cristiana”. En lo personal me impresiono mucho el pensamiento de San Ambrosio cuando dijo y cito: </w:t>
      </w:r>
      <w:r w:rsidRPr="00704A8F">
        <w:rPr>
          <w:b/>
          <w:bCs/>
          <w:i/>
          <w:iCs/>
          <w:lang w:val="es-ES_tradnl"/>
        </w:rPr>
        <w:t>“toda verdad, sea quien fu</w:t>
      </w:r>
      <w:r w:rsidR="00704A8F">
        <w:rPr>
          <w:b/>
          <w:bCs/>
          <w:i/>
          <w:iCs/>
          <w:lang w:val="es-ES_tradnl"/>
        </w:rPr>
        <w:t>e</w:t>
      </w:r>
      <w:r w:rsidRPr="00704A8F">
        <w:rPr>
          <w:b/>
          <w:bCs/>
          <w:i/>
          <w:iCs/>
          <w:lang w:val="es-ES_tradnl"/>
        </w:rPr>
        <w:t>se quien la predique, viene de Dios”</w:t>
      </w:r>
      <w:r w:rsidRPr="00704A8F">
        <w:rPr>
          <w:lang w:val="es-ES_tradnl"/>
        </w:rPr>
        <w:t xml:space="preserve">. Dicho pensamiento tiene como base la verdad </w:t>
      </w:r>
      <w:r w:rsidR="00704A8F" w:rsidRPr="00704A8F">
        <w:rPr>
          <w:lang w:val="es-ES_tradnl"/>
        </w:rPr>
        <w:t>más</w:t>
      </w:r>
      <w:r w:rsidRPr="00704A8F">
        <w:rPr>
          <w:lang w:val="es-ES_tradnl"/>
        </w:rPr>
        <w:t xml:space="preserve"> importante sobre la cual son y existen todas las cosas: Dios. No importa si utilicemos nuestras palabras para comunicarlas ya sea a </w:t>
      </w:r>
      <w:r w:rsidR="00704A8F" w:rsidRPr="00704A8F">
        <w:rPr>
          <w:lang w:val="es-ES_tradnl"/>
        </w:rPr>
        <w:t>través</w:t>
      </w:r>
      <w:r w:rsidRPr="00704A8F">
        <w:rPr>
          <w:lang w:val="es-ES_tradnl"/>
        </w:rPr>
        <w:t xml:space="preserve"> de un </w:t>
      </w:r>
      <w:r w:rsidR="00704A8F" w:rsidRPr="00704A8F">
        <w:rPr>
          <w:lang w:val="es-ES_tradnl"/>
        </w:rPr>
        <w:t>sermón</w:t>
      </w:r>
      <w:r w:rsidRPr="00704A8F">
        <w:rPr>
          <w:lang w:val="es-ES_tradnl"/>
        </w:rPr>
        <w:t xml:space="preserve">, una Escuela </w:t>
      </w:r>
      <w:r w:rsidR="00704A8F" w:rsidRPr="00704A8F">
        <w:rPr>
          <w:lang w:val="es-ES_tradnl"/>
        </w:rPr>
        <w:t>Bíblica</w:t>
      </w:r>
      <w:r w:rsidRPr="00704A8F">
        <w:rPr>
          <w:lang w:val="es-ES_tradnl"/>
        </w:rPr>
        <w:t xml:space="preserve">, una </w:t>
      </w:r>
      <w:r w:rsidR="00704A8F" w:rsidRPr="00704A8F">
        <w:rPr>
          <w:lang w:val="es-ES_tradnl"/>
        </w:rPr>
        <w:t>conferencia</w:t>
      </w:r>
      <w:r w:rsidRPr="00704A8F">
        <w:rPr>
          <w:lang w:val="es-ES_tradnl"/>
        </w:rPr>
        <w:t xml:space="preserve"> o un testimonio, siempre nuestros pensamientos, experiencias, vivencias y conocimientos </w:t>
      </w:r>
      <w:r w:rsidR="00704A8F" w:rsidRPr="00704A8F">
        <w:rPr>
          <w:lang w:val="es-ES_tradnl"/>
        </w:rPr>
        <w:t>estarán</w:t>
      </w:r>
      <w:r w:rsidRPr="00704A8F">
        <w:rPr>
          <w:lang w:val="es-ES_tradnl"/>
        </w:rPr>
        <w:t xml:space="preserve"> centrados siempre en lo que Dios es en nuestra vida, lo que somos y lo que nos permite hacer. </w:t>
      </w:r>
    </w:p>
    <w:p w14:paraId="0032648A" w14:textId="1E4B718F" w:rsidR="008918CA" w:rsidRPr="00704A8F" w:rsidRDefault="008918CA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>Entonces cuando el autor presenta la “Razón Histórica” y nos define que</w:t>
      </w:r>
      <w:r w:rsidR="00DF4B9C" w:rsidRPr="00704A8F">
        <w:rPr>
          <w:lang w:val="es-ES_tradnl"/>
        </w:rPr>
        <w:t>:</w:t>
      </w:r>
      <w:r w:rsidRPr="00704A8F">
        <w:rPr>
          <w:lang w:val="es-ES_tradnl"/>
        </w:rPr>
        <w:t xml:space="preserve"> </w:t>
      </w:r>
      <w:r w:rsidR="00DF4B9C" w:rsidRPr="00704A8F">
        <w:rPr>
          <w:b/>
          <w:bCs/>
          <w:i/>
          <w:iCs/>
          <w:lang w:val="es-ES_tradnl"/>
        </w:rPr>
        <w:t>“</w:t>
      </w:r>
      <w:r w:rsidRPr="00704A8F">
        <w:rPr>
          <w:b/>
          <w:bCs/>
          <w:i/>
          <w:iCs/>
          <w:lang w:val="es-ES_tradnl"/>
        </w:rPr>
        <w:t>la verdad no es producto del tiempo</w:t>
      </w:r>
      <w:r w:rsidR="00DF4B9C" w:rsidRPr="00704A8F">
        <w:rPr>
          <w:b/>
          <w:bCs/>
          <w:i/>
          <w:iCs/>
          <w:lang w:val="es-ES_tradnl"/>
        </w:rPr>
        <w:t xml:space="preserve">, pero la </w:t>
      </w:r>
      <w:r w:rsidR="00704A8F" w:rsidRPr="00704A8F">
        <w:rPr>
          <w:b/>
          <w:bCs/>
          <w:i/>
          <w:iCs/>
          <w:lang w:val="es-ES_tradnl"/>
        </w:rPr>
        <w:t>aprehendemos</w:t>
      </w:r>
      <w:r w:rsidR="00DF4B9C" w:rsidRPr="00704A8F">
        <w:rPr>
          <w:b/>
          <w:bCs/>
          <w:i/>
          <w:iCs/>
          <w:lang w:val="es-ES_tradnl"/>
        </w:rPr>
        <w:t xml:space="preserve"> en el tiempo”</w:t>
      </w:r>
      <w:r w:rsidR="00DF4B9C" w:rsidRPr="00704A8F">
        <w:rPr>
          <w:lang w:val="es-ES_tradnl"/>
        </w:rPr>
        <w:t xml:space="preserve"> es </w:t>
      </w:r>
      <w:r w:rsidR="00704A8F" w:rsidRPr="00704A8F">
        <w:rPr>
          <w:lang w:val="es-ES_tradnl"/>
        </w:rPr>
        <w:t>increíble</w:t>
      </w:r>
      <w:r w:rsidR="00DF4B9C" w:rsidRPr="00704A8F">
        <w:rPr>
          <w:lang w:val="es-ES_tradnl"/>
        </w:rPr>
        <w:t xml:space="preserve"> la forma y manera en que lo expone. Porque es una realidad que no Podemos pasar por alto. En lo personal me he dado cuenta </w:t>
      </w:r>
      <w:r w:rsidR="00704A8F" w:rsidRPr="00704A8F">
        <w:rPr>
          <w:lang w:val="es-ES_tradnl"/>
        </w:rPr>
        <w:t>de que</w:t>
      </w:r>
      <w:r w:rsidR="00DF4B9C" w:rsidRPr="00704A8F">
        <w:rPr>
          <w:lang w:val="es-ES_tradnl"/>
        </w:rPr>
        <w:t xml:space="preserve"> muchas personas aceptan la verdad y la ven como una forma o un estilo de vida que los lleva a hacer lo correcto ante cualquier circunstancia o panorama que se les presente en la vida. </w:t>
      </w:r>
      <w:r w:rsidR="00704A8F" w:rsidRPr="00704A8F">
        <w:rPr>
          <w:lang w:val="es-ES_tradnl"/>
        </w:rPr>
        <w:t>Porque</w:t>
      </w:r>
      <w:r w:rsidR="00DF4B9C" w:rsidRPr="00704A8F">
        <w:rPr>
          <w:lang w:val="es-ES_tradnl"/>
        </w:rPr>
        <w:t xml:space="preserve"> la verdad es aquello que los ayuda a definirse en el camino de la vida. Es una </w:t>
      </w:r>
      <w:r w:rsidR="00704A8F" w:rsidRPr="00704A8F">
        <w:rPr>
          <w:lang w:val="es-ES_tradnl"/>
        </w:rPr>
        <w:t>opción</w:t>
      </w:r>
      <w:r w:rsidR="00DF4B9C" w:rsidRPr="00704A8F">
        <w:rPr>
          <w:lang w:val="es-ES_tradnl"/>
        </w:rPr>
        <w:t xml:space="preserve"> que cada </w:t>
      </w:r>
      <w:r w:rsidR="00704A8F" w:rsidRPr="00704A8F">
        <w:rPr>
          <w:lang w:val="es-ES_tradnl"/>
        </w:rPr>
        <w:t>día</w:t>
      </w:r>
      <w:r w:rsidR="00DF4B9C" w:rsidRPr="00704A8F">
        <w:rPr>
          <w:lang w:val="es-ES_tradnl"/>
        </w:rPr>
        <w:t xml:space="preserve"> despierta en ellos el deseo, la </w:t>
      </w:r>
      <w:r w:rsidR="00704A8F" w:rsidRPr="00704A8F">
        <w:rPr>
          <w:lang w:val="es-ES_tradnl"/>
        </w:rPr>
        <w:t>pasión</w:t>
      </w:r>
      <w:r w:rsidR="00DF4B9C" w:rsidRPr="00704A8F">
        <w:rPr>
          <w:lang w:val="es-ES_tradnl"/>
        </w:rPr>
        <w:t xml:space="preserve">, el </w:t>
      </w:r>
      <w:r w:rsidR="00704A8F" w:rsidRPr="00704A8F">
        <w:rPr>
          <w:lang w:val="es-ES_tradnl"/>
        </w:rPr>
        <w:t>interés</w:t>
      </w:r>
      <w:r w:rsidR="00DF4B9C" w:rsidRPr="00704A8F">
        <w:rPr>
          <w:lang w:val="es-ES_tradnl"/>
        </w:rPr>
        <w:t xml:space="preserve"> por conocer lo correcto y no caer en el conformismo de un corto pensamiento. De igual forma son personas que </w:t>
      </w:r>
      <w:r w:rsidR="00704A8F" w:rsidRPr="00704A8F">
        <w:rPr>
          <w:lang w:val="es-ES_tradnl"/>
        </w:rPr>
        <w:t>están</w:t>
      </w:r>
      <w:r w:rsidR="00DF4B9C" w:rsidRPr="00704A8F">
        <w:rPr>
          <w:lang w:val="es-ES_tradnl"/>
        </w:rPr>
        <w:t xml:space="preserve"> dispuestos a pagar un precio, aunque el mismo represente ganar o perder. </w:t>
      </w:r>
      <w:r w:rsidR="00704A8F" w:rsidRPr="00704A8F">
        <w:rPr>
          <w:lang w:val="es-ES_tradnl"/>
        </w:rPr>
        <w:t>Reír</w:t>
      </w:r>
      <w:r w:rsidR="00DF4B9C" w:rsidRPr="00704A8F">
        <w:rPr>
          <w:lang w:val="es-ES_tradnl"/>
        </w:rPr>
        <w:t xml:space="preserve"> o llorar. Levantarse o caer. Pero como dice el autor del libro: “</w:t>
      </w:r>
      <w:r w:rsidR="00DF4B9C" w:rsidRPr="00704A8F">
        <w:rPr>
          <w:b/>
          <w:bCs/>
          <w:i/>
          <w:iCs/>
          <w:lang w:val="es-ES_tradnl"/>
        </w:rPr>
        <w:t xml:space="preserve">la verdad es </w:t>
      </w:r>
      <w:r w:rsidR="00704A8F" w:rsidRPr="00704A8F">
        <w:rPr>
          <w:b/>
          <w:bCs/>
          <w:i/>
          <w:iCs/>
          <w:lang w:val="es-ES_tradnl"/>
        </w:rPr>
        <w:t>básicamente</w:t>
      </w:r>
      <w:r w:rsidR="00DF4B9C" w:rsidRPr="00704A8F">
        <w:rPr>
          <w:b/>
          <w:bCs/>
          <w:i/>
          <w:iCs/>
          <w:lang w:val="es-ES_tradnl"/>
        </w:rPr>
        <w:t xml:space="preserve"> revelación, </w:t>
      </w:r>
      <w:proofErr w:type="gramStart"/>
      <w:r w:rsidR="00DF4B9C" w:rsidRPr="00704A8F">
        <w:rPr>
          <w:b/>
          <w:bCs/>
          <w:i/>
          <w:iCs/>
          <w:lang w:val="es-ES_tradnl"/>
        </w:rPr>
        <w:t>descubrimiento</w:t>
      </w:r>
      <w:r w:rsidR="00DF4B9C" w:rsidRPr="00704A8F">
        <w:rPr>
          <w:lang w:val="es-ES_tradnl"/>
        </w:rPr>
        <w:t>….</w:t>
      </w:r>
      <w:proofErr w:type="gramEnd"/>
      <w:r w:rsidR="00DF4B9C" w:rsidRPr="00704A8F">
        <w:rPr>
          <w:lang w:val="es-ES_tradnl"/>
        </w:rPr>
        <w:t xml:space="preserve">”. </w:t>
      </w:r>
    </w:p>
    <w:p w14:paraId="021BBC37" w14:textId="6B1F50C7" w:rsidR="00DF4B9C" w:rsidRPr="00704A8F" w:rsidRDefault="00DF4B9C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Por otro lado, para muchas personas, la verdad debe ser ignorada. La verdad debe ser rechazada. La verdad debe de ser apartada de todo, sencillamente </w:t>
      </w:r>
      <w:r w:rsidR="00704A8F" w:rsidRPr="00704A8F">
        <w:rPr>
          <w:lang w:val="es-ES_tradnl"/>
        </w:rPr>
        <w:t>porque</w:t>
      </w:r>
      <w:r w:rsidRPr="00704A8F">
        <w:rPr>
          <w:lang w:val="es-ES_tradnl"/>
        </w:rPr>
        <w:t xml:space="preserve"> la verdad los confronta. La verdad los quiere sacar del conformismo. De la </w:t>
      </w:r>
      <w:r w:rsidR="00704A8F" w:rsidRPr="00704A8F">
        <w:rPr>
          <w:lang w:val="es-ES_tradnl"/>
        </w:rPr>
        <w:t>auto pena</w:t>
      </w:r>
      <w:r w:rsidRPr="00704A8F">
        <w:rPr>
          <w:lang w:val="es-ES_tradnl"/>
        </w:rPr>
        <w:t xml:space="preserve">. Del pensamiento negativo. Para este tipo de personas, la verdad representa </w:t>
      </w:r>
      <w:r w:rsidR="00704A8F" w:rsidRPr="00704A8F">
        <w:rPr>
          <w:lang w:val="es-ES_tradnl"/>
        </w:rPr>
        <w:t>un obstáculo</w:t>
      </w:r>
      <w:r w:rsidRPr="00704A8F">
        <w:rPr>
          <w:lang w:val="es-ES_tradnl"/>
        </w:rPr>
        <w:t xml:space="preserve"> para ellos porque no quieren aceptar el error que cometen. Que deben cambiar. Que deben tomar una </w:t>
      </w:r>
      <w:r w:rsidR="00704A8F" w:rsidRPr="00704A8F">
        <w:rPr>
          <w:lang w:val="es-ES_tradnl"/>
        </w:rPr>
        <w:t>decisión</w:t>
      </w:r>
      <w:r w:rsidRPr="00704A8F">
        <w:rPr>
          <w:lang w:val="es-ES_tradnl"/>
        </w:rPr>
        <w:t xml:space="preserve">. Pero como muchas personas </w:t>
      </w:r>
      <w:r w:rsidRPr="00704A8F">
        <w:rPr>
          <w:lang w:val="es-ES_tradnl"/>
        </w:rPr>
        <w:lastRenderedPageBreak/>
        <w:t xml:space="preserve">prefieren vivir como si la vida nunca terminara. Como si lo que </w:t>
      </w:r>
      <w:r w:rsidR="00704A8F" w:rsidRPr="00704A8F">
        <w:rPr>
          <w:lang w:val="es-ES_tradnl"/>
        </w:rPr>
        <w:t>está</w:t>
      </w:r>
      <w:r w:rsidRPr="00704A8F">
        <w:rPr>
          <w:lang w:val="es-ES_tradnl"/>
        </w:rPr>
        <w:t xml:space="preserve"> escrito en la Biblia nunca fuera a pasar. Viven sin temor, sin </w:t>
      </w:r>
      <w:r w:rsidR="00704A8F" w:rsidRPr="00704A8F">
        <w:rPr>
          <w:lang w:val="es-ES_tradnl"/>
        </w:rPr>
        <w:t>razón</w:t>
      </w:r>
      <w:r w:rsidRPr="00704A8F">
        <w:rPr>
          <w:lang w:val="es-ES_tradnl"/>
        </w:rPr>
        <w:t xml:space="preserve">, sin un sano juicio, por eso la verdad para ellos es algo que no </w:t>
      </w:r>
      <w:r w:rsidR="00704A8F" w:rsidRPr="00704A8F">
        <w:rPr>
          <w:lang w:val="es-ES_tradnl"/>
        </w:rPr>
        <w:t>está</w:t>
      </w:r>
      <w:r w:rsidRPr="00704A8F">
        <w:rPr>
          <w:lang w:val="es-ES_tradnl"/>
        </w:rPr>
        <w:t xml:space="preserve"> ni </w:t>
      </w:r>
      <w:r w:rsidR="00704A8F" w:rsidRPr="00704A8F">
        <w:rPr>
          <w:lang w:val="es-ES_tradnl"/>
        </w:rPr>
        <w:t>estará</w:t>
      </w:r>
      <w:r w:rsidRPr="00704A8F">
        <w:rPr>
          <w:lang w:val="es-ES_tradnl"/>
        </w:rPr>
        <w:t xml:space="preserve"> en su estilo de vida, hasta que una experiencia misma los haga chocar con la realidad.</w:t>
      </w:r>
      <w:r w:rsidR="000E4466" w:rsidRPr="00704A8F">
        <w:rPr>
          <w:lang w:val="es-ES_tradnl"/>
        </w:rPr>
        <w:t xml:space="preserve"> Por eso me </w:t>
      </w:r>
      <w:r w:rsidR="00704A8F" w:rsidRPr="00704A8F">
        <w:rPr>
          <w:lang w:val="es-ES_tradnl"/>
        </w:rPr>
        <w:t>gustó</w:t>
      </w:r>
      <w:r w:rsidR="000E4466" w:rsidRPr="00704A8F">
        <w:rPr>
          <w:lang w:val="es-ES_tradnl"/>
        </w:rPr>
        <w:t xml:space="preserve"> mucho en este </w:t>
      </w:r>
      <w:r w:rsidR="00704A8F" w:rsidRPr="00704A8F">
        <w:rPr>
          <w:lang w:val="es-ES_tradnl"/>
        </w:rPr>
        <w:t>capítulo</w:t>
      </w:r>
      <w:r w:rsidR="000E4466" w:rsidRPr="00704A8F">
        <w:rPr>
          <w:lang w:val="es-ES_tradnl"/>
        </w:rPr>
        <w:t xml:space="preserve"> cuando el autor dice y cito: </w:t>
      </w:r>
      <w:r w:rsidR="000E4466" w:rsidRPr="00704A8F">
        <w:rPr>
          <w:b/>
          <w:bCs/>
          <w:i/>
          <w:iCs/>
          <w:lang w:val="es-ES_tradnl"/>
        </w:rPr>
        <w:t xml:space="preserve">“por eso la Filosofía es ver y descubrir, poner de manifiesto lo </w:t>
      </w:r>
      <w:r w:rsidR="00704A8F" w:rsidRPr="00704A8F">
        <w:rPr>
          <w:b/>
          <w:bCs/>
          <w:i/>
          <w:iCs/>
          <w:lang w:val="es-ES_tradnl"/>
        </w:rPr>
        <w:t>real…</w:t>
      </w:r>
      <w:r w:rsidR="000E4466" w:rsidRPr="00704A8F">
        <w:rPr>
          <w:lang w:val="es-ES_tradnl"/>
        </w:rPr>
        <w:t>”.</w:t>
      </w:r>
    </w:p>
    <w:p w14:paraId="7E3E85F5" w14:textId="5E4B5F20" w:rsidR="000E4466" w:rsidRPr="00704A8F" w:rsidRDefault="000E4466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Otro punto interesante que me llamo la atención en este </w:t>
      </w:r>
      <w:r w:rsidR="00704A8F" w:rsidRPr="00704A8F">
        <w:rPr>
          <w:lang w:val="es-ES_tradnl"/>
        </w:rPr>
        <w:t>capítulo</w:t>
      </w:r>
      <w:r w:rsidRPr="00704A8F">
        <w:rPr>
          <w:lang w:val="es-ES_tradnl"/>
        </w:rPr>
        <w:t xml:space="preserve"> es lo que el autor llama: “¿Qué es la </w:t>
      </w:r>
      <w:r w:rsidR="00704A8F" w:rsidRPr="00704A8F">
        <w:rPr>
          <w:lang w:val="es-ES_tradnl"/>
        </w:rPr>
        <w:t>filosofía</w:t>
      </w:r>
      <w:r w:rsidRPr="00704A8F">
        <w:rPr>
          <w:lang w:val="es-ES_tradnl"/>
        </w:rPr>
        <w:t xml:space="preserve"> </w:t>
      </w:r>
      <w:r w:rsidR="00704A8F" w:rsidRPr="00704A8F">
        <w:rPr>
          <w:lang w:val="es-ES_tradnl"/>
        </w:rPr>
        <w:t>cristiana?</w:t>
      </w:r>
      <w:r w:rsidRPr="00704A8F">
        <w:rPr>
          <w:lang w:val="es-ES_tradnl"/>
        </w:rPr>
        <w:t xml:space="preserve"> Sin duda alguna si le hago esta pregunta a cualquier persona, sin duda alguna lo primero que le </w:t>
      </w:r>
      <w:r w:rsidR="00704A8F" w:rsidRPr="00704A8F">
        <w:rPr>
          <w:lang w:val="es-ES_tradnl"/>
        </w:rPr>
        <w:t>vendría</w:t>
      </w:r>
      <w:r w:rsidRPr="00704A8F">
        <w:rPr>
          <w:lang w:val="es-ES_tradnl"/>
        </w:rPr>
        <w:t xml:space="preserve"> a la mente, </w:t>
      </w:r>
      <w:r w:rsidR="00704A8F" w:rsidRPr="00704A8F">
        <w:rPr>
          <w:lang w:val="es-ES_tradnl"/>
        </w:rPr>
        <w:t>sería</w:t>
      </w:r>
      <w:r w:rsidRPr="00704A8F">
        <w:rPr>
          <w:lang w:val="es-ES_tradnl"/>
        </w:rPr>
        <w:t xml:space="preserve"> una imagen de un </w:t>
      </w:r>
      <w:r w:rsidR="00704A8F" w:rsidRPr="00704A8F">
        <w:rPr>
          <w:lang w:val="es-ES_tradnl"/>
        </w:rPr>
        <w:t>psicólogo</w:t>
      </w:r>
      <w:r w:rsidRPr="00704A8F">
        <w:rPr>
          <w:lang w:val="es-ES_tradnl"/>
        </w:rPr>
        <w:t xml:space="preserve"> ofreciendo un consejo en una terapia o un Pastor ofreciendo una </w:t>
      </w:r>
      <w:r w:rsidR="00704A8F" w:rsidRPr="00704A8F">
        <w:rPr>
          <w:lang w:val="es-ES_tradnl"/>
        </w:rPr>
        <w:t>consejería</w:t>
      </w:r>
      <w:r w:rsidRPr="00704A8F">
        <w:rPr>
          <w:lang w:val="es-ES_tradnl"/>
        </w:rPr>
        <w:t xml:space="preserve"> Pastoral. Entonces es interesante lo que expone el autor del libro cuando dice y cito: </w:t>
      </w:r>
      <w:r w:rsidRPr="00704A8F">
        <w:rPr>
          <w:i/>
          <w:iCs/>
          <w:lang w:val="es-ES_tradnl"/>
        </w:rPr>
        <w:t xml:space="preserve">“el cristianismo no es una filosofía si no una </w:t>
      </w:r>
      <w:r w:rsidR="00704A8F" w:rsidRPr="00704A8F">
        <w:rPr>
          <w:i/>
          <w:iCs/>
          <w:lang w:val="es-ES_tradnl"/>
        </w:rPr>
        <w:t>religión</w:t>
      </w:r>
      <w:r w:rsidRPr="00704A8F">
        <w:rPr>
          <w:i/>
          <w:iCs/>
          <w:lang w:val="es-ES_tradnl"/>
        </w:rPr>
        <w:t xml:space="preserve">; </w:t>
      </w:r>
      <w:r w:rsidR="00704A8F" w:rsidRPr="00704A8F">
        <w:rPr>
          <w:i/>
          <w:iCs/>
          <w:lang w:val="es-ES_tradnl"/>
        </w:rPr>
        <w:t>religión</w:t>
      </w:r>
      <w:r w:rsidRPr="00704A8F">
        <w:rPr>
          <w:i/>
          <w:iCs/>
          <w:lang w:val="es-ES_tradnl"/>
        </w:rPr>
        <w:t xml:space="preserve"> de salvación, centrada en la persona histórica de Cristo como Hijo de Dios e Hijo del Hombre, redentor de la </w:t>
      </w:r>
      <w:r w:rsidR="00704A8F" w:rsidRPr="00704A8F">
        <w:rPr>
          <w:i/>
          <w:iCs/>
          <w:lang w:val="es-ES_tradnl"/>
        </w:rPr>
        <w:t>humanidad…</w:t>
      </w:r>
      <w:r w:rsidRPr="00704A8F">
        <w:rPr>
          <w:lang w:val="es-ES_tradnl"/>
        </w:rPr>
        <w:t xml:space="preserve">”. </w:t>
      </w:r>
    </w:p>
    <w:p w14:paraId="156AD937" w14:textId="0631053C" w:rsidR="000E4466" w:rsidRPr="00704A8F" w:rsidRDefault="000E4466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Sin embargo, al tener la oportunidad de estudiar esta clase, se me expande el </w:t>
      </w:r>
      <w:r w:rsidR="00704A8F" w:rsidRPr="00704A8F">
        <w:rPr>
          <w:lang w:val="es-ES_tradnl"/>
        </w:rPr>
        <w:t>pensamiento</w:t>
      </w:r>
      <w:r w:rsidRPr="00704A8F">
        <w:rPr>
          <w:lang w:val="es-ES_tradnl"/>
        </w:rPr>
        <w:t xml:space="preserve"> cuando puedo unir el significado de lo que es el </w:t>
      </w:r>
      <w:r w:rsidR="00704A8F" w:rsidRPr="00704A8F">
        <w:rPr>
          <w:lang w:val="es-ES_tradnl"/>
        </w:rPr>
        <w:t>cristianismo</w:t>
      </w:r>
      <w:r w:rsidRPr="00704A8F">
        <w:rPr>
          <w:lang w:val="es-ES_tradnl"/>
        </w:rPr>
        <w:t xml:space="preserve"> y el significado de lo que es Filosofía que se define en mis palabras: “el deseo de conocer la verdad”. Y esto es sumamente interesante </w:t>
      </w:r>
      <w:r w:rsidR="00704A8F" w:rsidRPr="00704A8F">
        <w:rPr>
          <w:lang w:val="es-ES_tradnl"/>
        </w:rPr>
        <w:t>porque</w:t>
      </w:r>
      <w:r w:rsidRPr="00704A8F">
        <w:rPr>
          <w:lang w:val="es-ES_tradnl"/>
        </w:rPr>
        <w:t xml:space="preserve"> al tener una base en nuestra vida de lo que es Dios. De lo que Dios representa en nuestra vida. Y ahora lo unimos a ese deseo de conocer la </w:t>
      </w:r>
      <w:r w:rsidR="00704A8F" w:rsidRPr="00704A8F">
        <w:rPr>
          <w:lang w:val="es-ES_tradnl"/>
        </w:rPr>
        <w:t>verdad</w:t>
      </w:r>
      <w:r w:rsidRPr="00704A8F">
        <w:rPr>
          <w:lang w:val="es-ES_tradnl"/>
        </w:rPr>
        <w:t xml:space="preserve">, sin duda alguna esto </w:t>
      </w:r>
      <w:r w:rsidR="00704A8F" w:rsidRPr="00704A8F">
        <w:rPr>
          <w:lang w:val="es-ES_tradnl"/>
        </w:rPr>
        <w:t>haría</w:t>
      </w:r>
      <w:r w:rsidRPr="00704A8F">
        <w:rPr>
          <w:lang w:val="es-ES_tradnl"/>
        </w:rPr>
        <w:t xml:space="preserve"> que muchas personas se eviten dolores de cabeza, la toma de malas </w:t>
      </w:r>
      <w:r w:rsidR="00704A8F" w:rsidRPr="00704A8F">
        <w:rPr>
          <w:lang w:val="es-ES_tradnl"/>
        </w:rPr>
        <w:t>decisiones</w:t>
      </w:r>
      <w:r w:rsidRPr="00704A8F">
        <w:rPr>
          <w:lang w:val="es-ES_tradnl"/>
        </w:rPr>
        <w:t xml:space="preserve">. De igual forma </w:t>
      </w:r>
      <w:r w:rsidR="00704A8F" w:rsidRPr="00704A8F">
        <w:rPr>
          <w:lang w:val="es-ES_tradnl"/>
        </w:rPr>
        <w:t>evitaríamos</w:t>
      </w:r>
      <w:r w:rsidRPr="00704A8F">
        <w:rPr>
          <w:lang w:val="es-ES_tradnl"/>
        </w:rPr>
        <w:t xml:space="preserve"> errores cuyos resultados en ocasiones son nefastos y tantas cosas </w:t>
      </w:r>
      <w:r w:rsidR="00704A8F" w:rsidRPr="00704A8F">
        <w:rPr>
          <w:lang w:val="es-ES_tradnl"/>
        </w:rPr>
        <w:t>más</w:t>
      </w:r>
      <w:r w:rsidRPr="00704A8F">
        <w:rPr>
          <w:lang w:val="es-ES_tradnl"/>
        </w:rPr>
        <w:t xml:space="preserve">. </w:t>
      </w:r>
    </w:p>
    <w:p w14:paraId="73AF7028" w14:textId="6CE0C5B5" w:rsidR="000E4466" w:rsidRPr="00704A8F" w:rsidRDefault="000E4466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</w:r>
      <w:r w:rsidR="00C630D6" w:rsidRPr="00704A8F">
        <w:rPr>
          <w:lang w:val="es-ES_tradnl"/>
        </w:rPr>
        <w:t xml:space="preserve">Entonces me resulta </w:t>
      </w:r>
      <w:r w:rsidR="00704A8F" w:rsidRPr="00704A8F">
        <w:rPr>
          <w:lang w:val="es-ES_tradnl"/>
        </w:rPr>
        <w:t>aún</w:t>
      </w:r>
      <w:r w:rsidR="00C630D6" w:rsidRPr="00704A8F">
        <w:rPr>
          <w:lang w:val="es-ES_tradnl"/>
        </w:rPr>
        <w:t xml:space="preserve"> </w:t>
      </w:r>
      <w:r w:rsidR="00704A8F" w:rsidRPr="00704A8F">
        <w:rPr>
          <w:lang w:val="es-ES_tradnl"/>
        </w:rPr>
        <w:t>más</w:t>
      </w:r>
      <w:r w:rsidR="00C630D6" w:rsidRPr="00704A8F">
        <w:rPr>
          <w:lang w:val="es-ES_tradnl"/>
        </w:rPr>
        <w:t xml:space="preserve"> interesante como podemos unir la diversidad de </w:t>
      </w:r>
      <w:r w:rsidR="00704A8F" w:rsidRPr="00704A8F">
        <w:rPr>
          <w:lang w:val="es-ES_tradnl"/>
        </w:rPr>
        <w:t>pensamientos</w:t>
      </w:r>
      <w:r w:rsidR="00C630D6" w:rsidRPr="00704A8F">
        <w:rPr>
          <w:lang w:val="es-ES_tradnl"/>
        </w:rPr>
        <w:t>, estilos, y personalidades para unirlas en un solo pensamiento, centrada en la verdadera realidad: Dios.</w:t>
      </w:r>
    </w:p>
    <w:p w14:paraId="60640699" w14:textId="2D71E01F" w:rsidR="00C630D6" w:rsidRPr="00704A8F" w:rsidRDefault="00C630D6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lastRenderedPageBreak/>
        <w:tab/>
        <w:t xml:space="preserve">De igual forma me parece grandioso que aun aquellos que no </w:t>
      </w:r>
      <w:r w:rsidR="00704A8F" w:rsidRPr="00704A8F">
        <w:rPr>
          <w:lang w:val="es-ES_tradnl"/>
        </w:rPr>
        <w:t>profesen</w:t>
      </w:r>
      <w:r w:rsidRPr="00704A8F">
        <w:rPr>
          <w:lang w:val="es-ES_tradnl"/>
        </w:rPr>
        <w:t xml:space="preserve"> la fe cristiana en sus vidas, sin embargo, cuando conocen la verdad, no la ignoran, sino </w:t>
      </w:r>
      <w:r w:rsidR="00704A8F" w:rsidRPr="00704A8F">
        <w:rPr>
          <w:lang w:val="es-ES_tradnl"/>
        </w:rPr>
        <w:t>más</w:t>
      </w:r>
      <w:r w:rsidRPr="00704A8F">
        <w:rPr>
          <w:lang w:val="es-ES_tradnl"/>
        </w:rPr>
        <w:t xml:space="preserve"> bien aportan y desarrollan pensamientos que en consecuencia hacen valer </w:t>
      </w:r>
      <w:r w:rsidR="00704A8F" w:rsidRPr="00704A8F">
        <w:rPr>
          <w:lang w:val="es-ES_tradnl"/>
        </w:rPr>
        <w:t>aún</w:t>
      </w:r>
      <w:r w:rsidRPr="00704A8F">
        <w:rPr>
          <w:lang w:val="es-ES_tradnl"/>
        </w:rPr>
        <w:t xml:space="preserve"> mas el significado de la verdad.</w:t>
      </w:r>
    </w:p>
    <w:p w14:paraId="0647F2E4" w14:textId="01845A07" w:rsidR="00C630D6" w:rsidRPr="00704A8F" w:rsidRDefault="00C630D6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Otro punto que me </w:t>
      </w:r>
      <w:r w:rsidR="00704A8F" w:rsidRPr="00704A8F">
        <w:rPr>
          <w:lang w:val="es-ES_tradnl"/>
        </w:rPr>
        <w:t>pareció</w:t>
      </w:r>
      <w:r w:rsidRPr="00704A8F">
        <w:rPr>
          <w:lang w:val="es-ES_tradnl"/>
        </w:rPr>
        <w:t xml:space="preserve"> interesante es cuando el autor habla de: </w:t>
      </w:r>
      <w:r w:rsidR="00704A8F" w:rsidRPr="00704A8F">
        <w:rPr>
          <w:lang w:val="es-ES_tradnl"/>
        </w:rPr>
        <w:t>Filosofía</w:t>
      </w:r>
      <w:r w:rsidRPr="00704A8F">
        <w:rPr>
          <w:lang w:val="es-ES_tradnl"/>
        </w:rPr>
        <w:t xml:space="preserve"> y Religión Cristiana. Al ver el pensamiento del autor cuando dice y cito: </w:t>
      </w:r>
      <w:r w:rsidRPr="00704A8F">
        <w:rPr>
          <w:b/>
          <w:bCs/>
          <w:i/>
          <w:iCs/>
          <w:lang w:val="es-ES_tradnl"/>
        </w:rPr>
        <w:t xml:space="preserve">“la fe </w:t>
      </w:r>
      <w:r w:rsidR="00EA2102" w:rsidRPr="00704A8F">
        <w:rPr>
          <w:b/>
          <w:bCs/>
          <w:i/>
          <w:iCs/>
          <w:lang w:val="es-ES_tradnl"/>
        </w:rPr>
        <w:t>cristiana</w:t>
      </w:r>
      <w:r w:rsidRPr="00704A8F">
        <w:rPr>
          <w:b/>
          <w:bCs/>
          <w:i/>
          <w:iCs/>
          <w:lang w:val="es-ES_tradnl"/>
        </w:rPr>
        <w:t xml:space="preserve"> no es una </w:t>
      </w:r>
      <w:r w:rsidR="00704A8F" w:rsidRPr="00704A8F">
        <w:rPr>
          <w:b/>
          <w:bCs/>
          <w:i/>
          <w:iCs/>
          <w:lang w:val="es-ES_tradnl"/>
        </w:rPr>
        <w:t>filosofía</w:t>
      </w:r>
      <w:r w:rsidRPr="00704A8F">
        <w:rPr>
          <w:b/>
          <w:bCs/>
          <w:i/>
          <w:iCs/>
          <w:lang w:val="es-ES_tradnl"/>
        </w:rPr>
        <w:t xml:space="preserve">, pero su manera de entender la existencia, de </w:t>
      </w:r>
      <w:r w:rsidR="00704A8F" w:rsidRPr="00704A8F">
        <w:rPr>
          <w:b/>
          <w:bCs/>
          <w:i/>
          <w:iCs/>
          <w:lang w:val="es-ES_tradnl"/>
        </w:rPr>
        <w:t>considerar</w:t>
      </w:r>
      <w:r w:rsidRPr="00704A8F">
        <w:rPr>
          <w:b/>
          <w:bCs/>
          <w:i/>
          <w:iCs/>
          <w:lang w:val="es-ES_tradnl"/>
        </w:rPr>
        <w:t xml:space="preserve"> la experiencia de la realidad humana imbricada en lo divino, contiene un conjunto de filosofemas, o temas filosóficos, a partir de los cuales se puede desarrollar un sistema coherente de </w:t>
      </w:r>
      <w:r w:rsidR="00704A8F" w:rsidRPr="00704A8F">
        <w:rPr>
          <w:b/>
          <w:bCs/>
          <w:i/>
          <w:iCs/>
          <w:lang w:val="es-ES_tradnl"/>
        </w:rPr>
        <w:t>filosofía</w:t>
      </w:r>
      <w:r w:rsidRPr="00704A8F">
        <w:rPr>
          <w:b/>
          <w:bCs/>
          <w:i/>
          <w:iCs/>
          <w:lang w:val="es-ES_tradnl"/>
        </w:rPr>
        <w:t xml:space="preserve"> </w:t>
      </w:r>
      <w:r w:rsidR="00EA2102" w:rsidRPr="00704A8F">
        <w:rPr>
          <w:b/>
          <w:bCs/>
          <w:i/>
          <w:iCs/>
          <w:lang w:val="es-ES_tradnl"/>
        </w:rPr>
        <w:t>cristiana…</w:t>
      </w:r>
      <w:r w:rsidRPr="00704A8F">
        <w:rPr>
          <w:b/>
          <w:bCs/>
          <w:i/>
          <w:iCs/>
          <w:lang w:val="es-ES_tradnl"/>
        </w:rPr>
        <w:t>”</w:t>
      </w:r>
      <w:r w:rsidRPr="00704A8F">
        <w:rPr>
          <w:lang w:val="es-ES_tradnl"/>
        </w:rPr>
        <w:t xml:space="preserve"> para mi entender, </w:t>
      </w:r>
      <w:r w:rsidR="00EA2102" w:rsidRPr="00704A8F">
        <w:rPr>
          <w:lang w:val="es-ES_tradnl"/>
        </w:rPr>
        <w:t>tenemos</w:t>
      </w:r>
      <w:r w:rsidRPr="00704A8F">
        <w:rPr>
          <w:lang w:val="es-ES_tradnl"/>
        </w:rPr>
        <w:t xml:space="preserve"> que pensar mucho en esto.</w:t>
      </w:r>
    </w:p>
    <w:p w14:paraId="1B0CBA71" w14:textId="40CF3060" w:rsidR="00C630D6" w:rsidRPr="00704A8F" w:rsidRDefault="00C630D6" w:rsidP="008918CA">
      <w:pPr>
        <w:pStyle w:val="NormalTimesNewRoman"/>
        <w:spacing w:line="480" w:lineRule="auto"/>
        <w:rPr>
          <w:b/>
          <w:bCs/>
          <w:i/>
          <w:iCs/>
          <w:lang w:val="es-ES_tradnl"/>
        </w:rPr>
      </w:pPr>
      <w:r w:rsidRPr="00704A8F">
        <w:rPr>
          <w:lang w:val="es-ES_tradnl"/>
        </w:rPr>
        <w:tab/>
        <w:t xml:space="preserve">El motor de nuestras vidas tiene y debe ser la Fe. Porque si no </w:t>
      </w:r>
      <w:r w:rsidR="00EA2102" w:rsidRPr="00704A8F">
        <w:rPr>
          <w:lang w:val="es-ES_tradnl"/>
        </w:rPr>
        <w:t>tenemos</w:t>
      </w:r>
      <w:r w:rsidRPr="00704A8F">
        <w:rPr>
          <w:lang w:val="es-ES_tradnl"/>
        </w:rPr>
        <w:t xml:space="preserve"> fe, como podemos creer en algo que no hemos visto. La verdad, no la podemos ver. No sabemos su </w:t>
      </w:r>
      <w:r w:rsidR="00EA2102" w:rsidRPr="00704A8F">
        <w:rPr>
          <w:lang w:val="es-ES_tradnl"/>
        </w:rPr>
        <w:t>estatura</w:t>
      </w:r>
      <w:r w:rsidRPr="00704A8F">
        <w:rPr>
          <w:lang w:val="es-ES_tradnl"/>
        </w:rPr>
        <w:t xml:space="preserve"> o peso. La realidad, no sabemos </w:t>
      </w:r>
      <w:r w:rsidR="00EA2102" w:rsidRPr="00704A8F">
        <w:rPr>
          <w:lang w:val="es-ES_tradnl"/>
        </w:rPr>
        <w:t>cómo</w:t>
      </w:r>
      <w:r w:rsidRPr="00704A8F">
        <w:rPr>
          <w:lang w:val="es-ES_tradnl"/>
        </w:rPr>
        <w:t xml:space="preserve"> es </w:t>
      </w:r>
      <w:r w:rsidR="00EA2102" w:rsidRPr="00704A8F">
        <w:rPr>
          <w:lang w:val="es-ES_tradnl"/>
        </w:rPr>
        <w:t>físicamente</w:t>
      </w:r>
      <w:r w:rsidRPr="00704A8F">
        <w:rPr>
          <w:lang w:val="es-ES_tradnl"/>
        </w:rPr>
        <w:t xml:space="preserve">. Sin embargo, la Fe, nos lleva a esa </w:t>
      </w:r>
      <w:r w:rsidR="00EA2102" w:rsidRPr="00704A8F">
        <w:rPr>
          <w:lang w:val="es-ES_tradnl"/>
        </w:rPr>
        <w:t>convicción</w:t>
      </w:r>
      <w:r w:rsidRPr="00704A8F">
        <w:rPr>
          <w:lang w:val="es-ES_tradnl"/>
        </w:rPr>
        <w:t xml:space="preserve"> de saber que algo habremos de recibir. Algo bueno nos va a pasar. En algo debemos de esperar. La fe nos lleva a dar un paso hacia adelante. La fe nos imparte seguridad, </w:t>
      </w:r>
      <w:r w:rsidR="00EA2102" w:rsidRPr="00704A8F">
        <w:rPr>
          <w:lang w:val="es-ES_tradnl"/>
        </w:rPr>
        <w:t>convicción</w:t>
      </w:r>
      <w:r w:rsidRPr="00704A8F">
        <w:rPr>
          <w:lang w:val="es-ES_tradnl"/>
        </w:rPr>
        <w:t xml:space="preserve">, ganas de luchar y no </w:t>
      </w:r>
      <w:r w:rsidR="00EA2102" w:rsidRPr="00704A8F">
        <w:rPr>
          <w:lang w:val="es-ES_tradnl"/>
        </w:rPr>
        <w:t>rendirnos</w:t>
      </w:r>
      <w:r w:rsidRPr="00704A8F">
        <w:rPr>
          <w:lang w:val="es-ES_tradnl"/>
        </w:rPr>
        <w:t xml:space="preserve">. Y para eso, </w:t>
      </w:r>
      <w:r w:rsidR="00EA2102" w:rsidRPr="00704A8F">
        <w:rPr>
          <w:lang w:val="es-ES_tradnl"/>
        </w:rPr>
        <w:t>debemos tener</w:t>
      </w:r>
      <w:r w:rsidRPr="00704A8F">
        <w:rPr>
          <w:lang w:val="es-ES_tradnl"/>
        </w:rPr>
        <w:t xml:space="preserve"> un principio: ¿</w:t>
      </w:r>
      <w:r w:rsidR="00EA2102" w:rsidRPr="00704A8F">
        <w:rPr>
          <w:lang w:val="es-ES_tradnl"/>
        </w:rPr>
        <w:t>Cuál</w:t>
      </w:r>
      <w:r w:rsidRPr="00704A8F">
        <w:rPr>
          <w:lang w:val="es-ES_tradnl"/>
        </w:rPr>
        <w:t xml:space="preserve"> es esa </w:t>
      </w:r>
      <w:r w:rsidR="00EA2102" w:rsidRPr="00704A8F">
        <w:rPr>
          <w:lang w:val="es-ES_tradnl"/>
        </w:rPr>
        <w:t>verdad?</w:t>
      </w:r>
      <w:r w:rsidR="006B3D07" w:rsidRPr="00704A8F">
        <w:rPr>
          <w:lang w:val="es-ES_tradnl"/>
        </w:rPr>
        <w:t xml:space="preserve"> Por eso el autor dijo y cito: </w:t>
      </w:r>
      <w:r w:rsidR="006B3D07" w:rsidRPr="00704A8F">
        <w:rPr>
          <w:b/>
          <w:bCs/>
          <w:i/>
          <w:iCs/>
          <w:lang w:val="es-ES_tradnl"/>
        </w:rPr>
        <w:t xml:space="preserve">“La </w:t>
      </w:r>
      <w:r w:rsidR="00EA2102" w:rsidRPr="00704A8F">
        <w:rPr>
          <w:b/>
          <w:bCs/>
          <w:i/>
          <w:iCs/>
          <w:lang w:val="es-ES_tradnl"/>
        </w:rPr>
        <w:t>filosofía</w:t>
      </w:r>
      <w:r w:rsidR="006B3D07" w:rsidRPr="00704A8F">
        <w:rPr>
          <w:b/>
          <w:bCs/>
          <w:i/>
          <w:iCs/>
          <w:lang w:val="es-ES_tradnl"/>
        </w:rPr>
        <w:t xml:space="preserve"> es Conquista penosa de la verdad, la fe es </w:t>
      </w:r>
      <w:r w:rsidR="00EA2102" w:rsidRPr="00704A8F">
        <w:rPr>
          <w:b/>
          <w:bCs/>
          <w:i/>
          <w:iCs/>
          <w:lang w:val="es-ES_tradnl"/>
        </w:rPr>
        <w:t>contemplación</w:t>
      </w:r>
      <w:r w:rsidR="006B3D07" w:rsidRPr="00704A8F">
        <w:rPr>
          <w:b/>
          <w:bCs/>
          <w:i/>
          <w:iCs/>
          <w:lang w:val="es-ES_tradnl"/>
        </w:rPr>
        <w:t xml:space="preserve"> </w:t>
      </w:r>
      <w:r w:rsidR="00EA2102" w:rsidRPr="00704A8F">
        <w:rPr>
          <w:b/>
          <w:bCs/>
          <w:i/>
          <w:iCs/>
          <w:lang w:val="es-ES_tradnl"/>
        </w:rPr>
        <w:t>mediatiza</w:t>
      </w:r>
      <w:r w:rsidR="006B3D07" w:rsidRPr="00704A8F">
        <w:rPr>
          <w:b/>
          <w:bCs/>
          <w:i/>
          <w:iCs/>
          <w:lang w:val="es-ES_tradnl"/>
        </w:rPr>
        <w:t xml:space="preserve"> de la misma, que </w:t>
      </w:r>
      <w:r w:rsidR="00EA2102" w:rsidRPr="00704A8F">
        <w:rPr>
          <w:b/>
          <w:bCs/>
          <w:i/>
          <w:iCs/>
          <w:lang w:val="es-ES_tradnl"/>
        </w:rPr>
        <w:t>También</w:t>
      </w:r>
      <w:r w:rsidR="006B3D07" w:rsidRPr="00704A8F">
        <w:rPr>
          <w:b/>
          <w:bCs/>
          <w:i/>
          <w:iCs/>
          <w:lang w:val="es-ES_tradnl"/>
        </w:rPr>
        <w:t xml:space="preserve"> tiene su parte de conquista, como aquella de contemplativa…”.</w:t>
      </w:r>
    </w:p>
    <w:p w14:paraId="6A2E738C" w14:textId="56B40C70" w:rsidR="006B3D07" w:rsidRPr="00704A8F" w:rsidRDefault="006B3D07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Otro dato interesante del </w:t>
      </w:r>
      <w:r w:rsidR="00EA2102" w:rsidRPr="00704A8F">
        <w:rPr>
          <w:lang w:val="es-ES_tradnl"/>
        </w:rPr>
        <w:t>capítulo</w:t>
      </w:r>
      <w:r w:rsidRPr="00704A8F">
        <w:rPr>
          <w:lang w:val="es-ES_tradnl"/>
        </w:rPr>
        <w:t xml:space="preserve"> es cuando al autor nos comparte que no es lo mismo </w:t>
      </w:r>
      <w:r w:rsidR="00EA2102" w:rsidRPr="00704A8F">
        <w:rPr>
          <w:lang w:val="es-ES_tradnl"/>
        </w:rPr>
        <w:t>filosofía</w:t>
      </w:r>
      <w:r w:rsidRPr="00704A8F">
        <w:rPr>
          <w:lang w:val="es-ES_tradnl"/>
        </w:rPr>
        <w:t xml:space="preserve"> de la </w:t>
      </w:r>
      <w:r w:rsidR="00EA2102" w:rsidRPr="00704A8F">
        <w:rPr>
          <w:lang w:val="es-ES_tradnl"/>
        </w:rPr>
        <w:t>religión</w:t>
      </w:r>
      <w:r w:rsidRPr="00704A8F">
        <w:rPr>
          <w:lang w:val="es-ES_tradnl"/>
        </w:rPr>
        <w:t xml:space="preserve"> que </w:t>
      </w:r>
      <w:r w:rsidR="00EA2102" w:rsidRPr="00704A8F">
        <w:rPr>
          <w:lang w:val="es-ES_tradnl"/>
        </w:rPr>
        <w:t>filosofía</w:t>
      </w:r>
      <w:r w:rsidRPr="00704A8F">
        <w:rPr>
          <w:lang w:val="es-ES_tradnl"/>
        </w:rPr>
        <w:t xml:space="preserve"> religiosa en general o cristiana en particular ya que la primera estudia el </w:t>
      </w:r>
      <w:r w:rsidR="00EA2102" w:rsidRPr="00704A8F">
        <w:rPr>
          <w:lang w:val="es-ES_tradnl"/>
        </w:rPr>
        <w:t>fenómeno</w:t>
      </w:r>
      <w:r w:rsidRPr="00704A8F">
        <w:rPr>
          <w:lang w:val="es-ES_tradnl"/>
        </w:rPr>
        <w:t xml:space="preserve"> religioso independientemente del credo y de la verdad o falsedad de contenido, mientras el segundo se ocupa de la </w:t>
      </w:r>
      <w:r w:rsidR="00EA2102" w:rsidRPr="00704A8F">
        <w:rPr>
          <w:lang w:val="es-ES_tradnl"/>
        </w:rPr>
        <w:t>experiencia</w:t>
      </w:r>
      <w:r w:rsidRPr="00704A8F">
        <w:rPr>
          <w:lang w:val="es-ES_tradnl"/>
        </w:rPr>
        <w:t xml:space="preserve"> religiosa, su </w:t>
      </w:r>
      <w:r w:rsidR="00EA2102" w:rsidRPr="00704A8F">
        <w:rPr>
          <w:lang w:val="es-ES_tradnl"/>
        </w:rPr>
        <w:t>articulación</w:t>
      </w:r>
      <w:r w:rsidRPr="00704A8F">
        <w:rPr>
          <w:lang w:val="es-ES_tradnl"/>
        </w:rPr>
        <w:t xml:space="preserve"> doctrinal y </w:t>
      </w:r>
      <w:r w:rsidR="00EA2102" w:rsidRPr="00704A8F">
        <w:rPr>
          <w:lang w:val="es-ES_tradnl"/>
        </w:rPr>
        <w:t>práctica</w:t>
      </w:r>
      <w:r w:rsidRPr="00704A8F">
        <w:rPr>
          <w:lang w:val="es-ES_tradnl"/>
        </w:rPr>
        <w:t xml:space="preserve">, pero no va a ella con actitud del creyente, sino del </w:t>
      </w:r>
      <w:r w:rsidR="00EA2102" w:rsidRPr="00704A8F">
        <w:rPr>
          <w:lang w:val="es-ES_tradnl"/>
        </w:rPr>
        <w:t>científico</w:t>
      </w:r>
      <w:r w:rsidRPr="00704A8F">
        <w:rPr>
          <w:lang w:val="es-ES_tradnl"/>
        </w:rPr>
        <w:t xml:space="preserve">. Esta es la primera vez que puedo ver un pensamiento como este, y sin duda alguna me llamo mucho la </w:t>
      </w:r>
      <w:r w:rsidR="00EA2102" w:rsidRPr="00704A8F">
        <w:rPr>
          <w:lang w:val="es-ES_tradnl"/>
        </w:rPr>
        <w:t>atención</w:t>
      </w:r>
      <w:r w:rsidRPr="00704A8F">
        <w:rPr>
          <w:lang w:val="es-ES_tradnl"/>
        </w:rPr>
        <w:t>.</w:t>
      </w:r>
    </w:p>
    <w:p w14:paraId="0D282D0D" w14:textId="4DBA7A8E" w:rsidR="006B3D07" w:rsidRPr="00704A8F" w:rsidRDefault="006B3D07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lastRenderedPageBreak/>
        <w:t xml:space="preserve">Otro punto que me llamo mucho la </w:t>
      </w:r>
      <w:r w:rsidR="00EA2102" w:rsidRPr="00704A8F">
        <w:rPr>
          <w:lang w:val="es-ES_tradnl"/>
        </w:rPr>
        <w:t>atención</w:t>
      </w:r>
      <w:r w:rsidRPr="00704A8F">
        <w:rPr>
          <w:lang w:val="es-ES_tradnl"/>
        </w:rPr>
        <w:t xml:space="preserve"> de este </w:t>
      </w:r>
      <w:r w:rsidR="00EA2102" w:rsidRPr="00704A8F">
        <w:rPr>
          <w:lang w:val="es-ES_tradnl"/>
        </w:rPr>
        <w:t>capítulo</w:t>
      </w:r>
      <w:r w:rsidRPr="00704A8F">
        <w:rPr>
          <w:lang w:val="es-ES_tradnl"/>
        </w:rPr>
        <w:t xml:space="preserve"> es el punto cinco que dice: “Universalidad y Particularismo”. Este punto es sumamente importante porque vivimos en una sociedad donde lo </w:t>
      </w:r>
      <w:r w:rsidR="00EA2102" w:rsidRPr="00704A8F">
        <w:rPr>
          <w:lang w:val="es-ES_tradnl"/>
        </w:rPr>
        <w:t>más</w:t>
      </w:r>
      <w:r w:rsidRPr="00704A8F">
        <w:rPr>
          <w:lang w:val="es-ES_tradnl"/>
        </w:rPr>
        <w:t xml:space="preserve"> que hace falta es el tiempo. Desde el momento en que nos levantamos en la mañana, hasta que llega la noche, si hacemos una </w:t>
      </w:r>
      <w:r w:rsidR="00EA2102" w:rsidRPr="00704A8F">
        <w:rPr>
          <w:lang w:val="es-ES_tradnl"/>
        </w:rPr>
        <w:t>evaluación</w:t>
      </w:r>
      <w:r w:rsidRPr="00704A8F">
        <w:rPr>
          <w:lang w:val="es-ES_tradnl"/>
        </w:rPr>
        <w:t xml:space="preserve"> de las cosas y de nosotros mismos, nos vamos a sorprender que el resultado que habremos de obtener.</w:t>
      </w:r>
    </w:p>
    <w:p w14:paraId="248697BF" w14:textId="1F37B027" w:rsidR="006B3D07" w:rsidRPr="00704A8F" w:rsidRDefault="006B3D07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Siempre estamos ocupados en deberes y responsabilidades. Luego le sumamos la cantidad de compromisos que </w:t>
      </w:r>
      <w:r w:rsidR="00EA2102" w:rsidRPr="00704A8F">
        <w:rPr>
          <w:lang w:val="es-ES_tradnl"/>
        </w:rPr>
        <w:t>tenemos</w:t>
      </w:r>
      <w:r w:rsidRPr="00704A8F">
        <w:rPr>
          <w:lang w:val="es-ES_tradnl"/>
        </w:rPr>
        <w:t xml:space="preserve">. No ha llegado el lunes y ya el domingo en la noche estamos pensando en lo que </w:t>
      </w:r>
      <w:r w:rsidR="00EA2102" w:rsidRPr="00704A8F">
        <w:rPr>
          <w:lang w:val="es-ES_tradnl"/>
        </w:rPr>
        <w:t>vamos a</w:t>
      </w:r>
      <w:r w:rsidRPr="00704A8F">
        <w:rPr>
          <w:lang w:val="es-ES_tradnl"/>
        </w:rPr>
        <w:t xml:space="preserve"> hacer el lunes. Literalmente la sociedad en la que </w:t>
      </w:r>
      <w:r w:rsidR="00EA2102" w:rsidRPr="00704A8F">
        <w:rPr>
          <w:lang w:val="es-ES_tradnl"/>
        </w:rPr>
        <w:t>vivimos</w:t>
      </w:r>
      <w:r w:rsidRPr="00704A8F">
        <w:rPr>
          <w:lang w:val="es-ES_tradnl"/>
        </w:rPr>
        <w:t xml:space="preserve"> nos ha convertidos en </w:t>
      </w:r>
      <w:r w:rsidR="00EA2102" w:rsidRPr="00704A8F">
        <w:rPr>
          <w:lang w:val="es-ES_tradnl"/>
        </w:rPr>
        <w:t>máquinas</w:t>
      </w:r>
      <w:r w:rsidRPr="00704A8F">
        <w:rPr>
          <w:lang w:val="es-ES_tradnl"/>
        </w:rPr>
        <w:t xml:space="preserve">. Ha </w:t>
      </w:r>
      <w:r w:rsidR="00EA2102" w:rsidRPr="00704A8F">
        <w:rPr>
          <w:lang w:val="es-ES_tradnl"/>
        </w:rPr>
        <w:t>hecho</w:t>
      </w:r>
      <w:r w:rsidRPr="00704A8F">
        <w:rPr>
          <w:lang w:val="es-ES_tradnl"/>
        </w:rPr>
        <w:t xml:space="preserve"> de nuestra vida, una rutina repetitiva donde no </w:t>
      </w:r>
      <w:r w:rsidR="00EA2102" w:rsidRPr="00704A8F">
        <w:rPr>
          <w:lang w:val="es-ES_tradnl"/>
        </w:rPr>
        <w:t>tenemos</w:t>
      </w:r>
      <w:r w:rsidRPr="00704A8F">
        <w:rPr>
          <w:lang w:val="es-ES_tradnl"/>
        </w:rPr>
        <w:t xml:space="preserve"> espacio ni tiempo para pensar en nosotros mismos. Para pensar en metas, sueños y todo aquello que deseamos alcanzar en la vida. Al vivir un estilo de vida como este, las personas </w:t>
      </w:r>
      <w:r w:rsidR="00704A8F" w:rsidRPr="00704A8F">
        <w:rPr>
          <w:lang w:val="es-ES_tradnl"/>
        </w:rPr>
        <w:t xml:space="preserve">no nos damos cuenta </w:t>
      </w:r>
      <w:r w:rsidR="00EA2102" w:rsidRPr="00704A8F">
        <w:rPr>
          <w:lang w:val="es-ES_tradnl"/>
        </w:rPr>
        <w:t>cómo</w:t>
      </w:r>
      <w:r w:rsidR="00704A8F" w:rsidRPr="00704A8F">
        <w:rPr>
          <w:lang w:val="es-ES_tradnl"/>
        </w:rPr>
        <w:t xml:space="preserve"> evoluciona la vida. No vemos las oportunidades. No creamos memorias. No buscamos la verdad.</w:t>
      </w:r>
    </w:p>
    <w:p w14:paraId="421A288E" w14:textId="2F0481BB" w:rsidR="00704A8F" w:rsidRPr="00704A8F" w:rsidRDefault="00704A8F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Entonces, me es de agrado el ejemplo que el autor nos presenta cuando pone de ejemplo la persona del </w:t>
      </w:r>
      <w:r w:rsidR="00EA2102" w:rsidRPr="00704A8F">
        <w:rPr>
          <w:lang w:val="es-ES_tradnl"/>
        </w:rPr>
        <w:t>Apóstol</w:t>
      </w:r>
      <w:r w:rsidRPr="00704A8F">
        <w:rPr>
          <w:lang w:val="es-ES_tradnl"/>
        </w:rPr>
        <w:t xml:space="preserve"> Pablo cuando dice que se esforzaba en su </w:t>
      </w:r>
      <w:r w:rsidR="00EA2102" w:rsidRPr="00704A8F">
        <w:rPr>
          <w:lang w:val="es-ES_tradnl"/>
        </w:rPr>
        <w:t>educación</w:t>
      </w:r>
      <w:r w:rsidRPr="00704A8F">
        <w:rPr>
          <w:lang w:val="es-ES_tradnl"/>
        </w:rPr>
        <w:t xml:space="preserve">. </w:t>
      </w:r>
      <w:r w:rsidR="00EA2102" w:rsidRPr="00704A8F">
        <w:rPr>
          <w:lang w:val="es-ES_tradnl"/>
        </w:rPr>
        <w:t>Tenía</w:t>
      </w:r>
      <w:r w:rsidRPr="00704A8F">
        <w:rPr>
          <w:lang w:val="es-ES_tradnl"/>
        </w:rPr>
        <w:t xml:space="preserve"> un balance entre sus momentos de ocio dedicado a la enseñanza y la </w:t>
      </w:r>
      <w:r w:rsidR="00EA2102" w:rsidRPr="00704A8F">
        <w:rPr>
          <w:lang w:val="es-ES_tradnl"/>
        </w:rPr>
        <w:t>predicación</w:t>
      </w:r>
      <w:r w:rsidRPr="00704A8F">
        <w:rPr>
          <w:lang w:val="es-ES_tradnl"/>
        </w:rPr>
        <w:t xml:space="preserve">. De igual forma ocupado en la </w:t>
      </w:r>
      <w:r w:rsidR="00EA2102" w:rsidRPr="00704A8F">
        <w:rPr>
          <w:lang w:val="es-ES_tradnl"/>
        </w:rPr>
        <w:t>fabricación</w:t>
      </w:r>
      <w:r w:rsidRPr="00704A8F">
        <w:rPr>
          <w:lang w:val="es-ES_tradnl"/>
        </w:rPr>
        <w:t xml:space="preserve"> de tiendas, pero nunca </w:t>
      </w:r>
      <w:r w:rsidR="00EA2102" w:rsidRPr="00704A8F">
        <w:rPr>
          <w:lang w:val="es-ES_tradnl"/>
        </w:rPr>
        <w:t>perdió</w:t>
      </w:r>
      <w:r w:rsidRPr="00704A8F">
        <w:rPr>
          <w:lang w:val="es-ES_tradnl"/>
        </w:rPr>
        <w:t xml:space="preserve"> de </w:t>
      </w:r>
      <w:r w:rsidR="00EA2102" w:rsidRPr="00704A8F">
        <w:rPr>
          <w:lang w:val="es-ES_tradnl"/>
        </w:rPr>
        <w:t>perspectiva</w:t>
      </w:r>
      <w:r w:rsidRPr="00704A8F">
        <w:rPr>
          <w:lang w:val="es-ES_tradnl"/>
        </w:rPr>
        <w:t xml:space="preserve"> la </w:t>
      </w:r>
      <w:r w:rsidR="00EA2102" w:rsidRPr="00704A8F">
        <w:rPr>
          <w:lang w:val="es-ES_tradnl"/>
        </w:rPr>
        <w:t>visión</w:t>
      </w:r>
      <w:r w:rsidRPr="00704A8F">
        <w:rPr>
          <w:lang w:val="es-ES_tradnl"/>
        </w:rPr>
        <w:t xml:space="preserve"> que </w:t>
      </w:r>
      <w:r w:rsidR="00EA2102" w:rsidRPr="00704A8F">
        <w:rPr>
          <w:lang w:val="es-ES_tradnl"/>
        </w:rPr>
        <w:t>había</w:t>
      </w:r>
      <w:r w:rsidRPr="00704A8F">
        <w:rPr>
          <w:lang w:val="es-ES_tradnl"/>
        </w:rPr>
        <w:t xml:space="preserve"> en el sobre su ministerio. </w:t>
      </w:r>
    </w:p>
    <w:p w14:paraId="3BD58B49" w14:textId="3CAB654E" w:rsidR="00704A8F" w:rsidRPr="00704A8F" w:rsidRDefault="00704A8F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tab/>
        <w:t xml:space="preserve">Por tal </w:t>
      </w:r>
      <w:r w:rsidR="00EA2102" w:rsidRPr="00704A8F">
        <w:rPr>
          <w:lang w:val="es-ES_tradnl"/>
        </w:rPr>
        <w:t>razón</w:t>
      </w:r>
      <w:r w:rsidRPr="00704A8F">
        <w:rPr>
          <w:lang w:val="es-ES_tradnl"/>
        </w:rPr>
        <w:t xml:space="preserve"> cierro mi pensamiento con el mismo pensamiento del autor cuando dice y cito: </w:t>
      </w:r>
      <w:r w:rsidRPr="00704A8F">
        <w:rPr>
          <w:i/>
          <w:iCs/>
          <w:lang w:val="es-ES_tradnl"/>
        </w:rPr>
        <w:t xml:space="preserve">“si el cristianismo ha de cumplir sus </w:t>
      </w:r>
      <w:r w:rsidR="00EA2102" w:rsidRPr="00704A8F">
        <w:rPr>
          <w:i/>
          <w:iCs/>
          <w:lang w:val="es-ES_tradnl"/>
        </w:rPr>
        <w:t>propósitos</w:t>
      </w:r>
      <w:r w:rsidRPr="00704A8F">
        <w:rPr>
          <w:i/>
          <w:iCs/>
          <w:lang w:val="es-ES_tradnl"/>
        </w:rPr>
        <w:t xml:space="preserve">, es decir, su </w:t>
      </w:r>
      <w:r w:rsidR="00EA2102" w:rsidRPr="00704A8F">
        <w:rPr>
          <w:i/>
          <w:iCs/>
          <w:lang w:val="es-ES_tradnl"/>
        </w:rPr>
        <w:t>misión</w:t>
      </w:r>
      <w:r w:rsidRPr="00704A8F">
        <w:rPr>
          <w:i/>
          <w:iCs/>
          <w:lang w:val="es-ES_tradnl"/>
        </w:rPr>
        <w:t xml:space="preserve"> universal de reconciliación, tiene que venir a la </w:t>
      </w:r>
      <w:r w:rsidR="00EA2102" w:rsidRPr="00704A8F">
        <w:rPr>
          <w:i/>
          <w:iCs/>
          <w:lang w:val="es-ES_tradnl"/>
        </w:rPr>
        <w:t>Filosofía</w:t>
      </w:r>
      <w:r w:rsidRPr="00704A8F">
        <w:rPr>
          <w:i/>
          <w:iCs/>
          <w:lang w:val="es-ES_tradnl"/>
        </w:rPr>
        <w:t xml:space="preserve">, como la ciencia, el arte y la cultura en general, del mismo modo que a la </w:t>
      </w:r>
      <w:r w:rsidR="00EA2102" w:rsidRPr="00704A8F">
        <w:rPr>
          <w:i/>
          <w:iCs/>
          <w:lang w:val="es-ES_tradnl"/>
        </w:rPr>
        <w:t>economía</w:t>
      </w:r>
      <w:r w:rsidRPr="00704A8F">
        <w:rPr>
          <w:i/>
          <w:iCs/>
          <w:lang w:val="es-ES_tradnl"/>
        </w:rPr>
        <w:t xml:space="preserve">, la </w:t>
      </w:r>
      <w:r w:rsidR="00EA2102" w:rsidRPr="00704A8F">
        <w:rPr>
          <w:i/>
          <w:iCs/>
          <w:lang w:val="es-ES_tradnl"/>
        </w:rPr>
        <w:t>política</w:t>
      </w:r>
      <w:r w:rsidRPr="00704A8F">
        <w:rPr>
          <w:i/>
          <w:iCs/>
          <w:lang w:val="es-ES_tradnl"/>
        </w:rPr>
        <w:t xml:space="preserve"> y la </w:t>
      </w:r>
      <w:r w:rsidR="00EA2102" w:rsidRPr="00704A8F">
        <w:rPr>
          <w:i/>
          <w:iCs/>
          <w:lang w:val="es-ES_tradnl"/>
        </w:rPr>
        <w:t>ética</w:t>
      </w:r>
      <w:r w:rsidRPr="00704A8F">
        <w:rPr>
          <w:i/>
          <w:iCs/>
          <w:lang w:val="es-ES_tradnl"/>
        </w:rPr>
        <w:t xml:space="preserve"> </w:t>
      </w:r>
      <w:proofErr w:type="gramStart"/>
      <w:r w:rsidRPr="00704A8F">
        <w:rPr>
          <w:i/>
          <w:iCs/>
          <w:lang w:val="es-ES_tradnl"/>
        </w:rPr>
        <w:t>universal….</w:t>
      </w:r>
      <w:proofErr w:type="gramEnd"/>
      <w:r w:rsidRPr="00704A8F">
        <w:rPr>
          <w:i/>
          <w:iCs/>
          <w:lang w:val="es-ES_tradnl"/>
        </w:rPr>
        <w:t xml:space="preserve">.”. </w:t>
      </w:r>
    </w:p>
    <w:p w14:paraId="4230AEB6" w14:textId="1F8E7429" w:rsidR="00704A8F" w:rsidRPr="00704A8F" w:rsidRDefault="00704A8F" w:rsidP="008918CA">
      <w:pPr>
        <w:pStyle w:val="NormalTimesNewRoman"/>
        <w:spacing w:line="480" w:lineRule="auto"/>
        <w:rPr>
          <w:lang w:val="es-ES_tradnl"/>
        </w:rPr>
      </w:pPr>
      <w:r w:rsidRPr="00704A8F">
        <w:rPr>
          <w:lang w:val="es-ES_tradnl"/>
        </w:rPr>
        <w:lastRenderedPageBreak/>
        <w:tab/>
        <w:t xml:space="preserve">Al estudiar esta clase, realmente estoy bien motivado en aprender estos principios y verdad que sin duda alguna me ayudaran a </w:t>
      </w:r>
      <w:r w:rsidR="00EA2102" w:rsidRPr="00704A8F">
        <w:rPr>
          <w:lang w:val="es-ES_tradnl"/>
        </w:rPr>
        <w:t>enriquecerme</w:t>
      </w:r>
      <w:r w:rsidRPr="00704A8F">
        <w:rPr>
          <w:lang w:val="es-ES_tradnl"/>
        </w:rPr>
        <w:t xml:space="preserve"> y de la misma forma poder bendecir a otros.</w:t>
      </w:r>
    </w:p>
    <w:p w14:paraId="66F86464" w14:textId="6230436B" w:rsidR="000E4466" w:rsidRPr="00664754" w:rsidRDefault="000E4466" w:rsidP="008918CA">
      <w:pPr>
        <w:pStyle w:val="NormalTimesNewRoman"/>
        <w:spacing w:line="480" w:lineRule="auto"/>
        <w:rPr>
          <w:lang w:val="en-US"/>
        </w:rPr>
      </w:pPr>
      <w:r>
        <w:rPr>
          <w:lang w:val="en-US"/>
        </w:rPr>
        <w:tab/>
      </w:r>
    </w:p>
    <w:p w14:paraId="0F48818C" w14:textId="77777777" w:rsidR="00272F07" w:rsidRDefault="00272F07" w:rsidP="008918CA">
      <w:pPr>
        <w:spacing w:line="480" w:lineRule="auto"/>
      </w:pPr>
    </w:p>
    <w:sectPr w:rsidR="00272F07" w:rsidSect="0085441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D60C" w14:textId="77777777" w:rsidR="00AE516C" w:rsidRDefault="00AE516C">
      <w:r>
        <w:separator/>
      </w:r>
    </w:p>
  </w:endnote>
  <w:endnote w:type="continuationSeparator" w:id="0">
    <w:p w14:paraId="1718D099" w14:textId="77777777" w:rsidR="00AE516C" w:rsidRDefault="00AE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4275358"/>
      <w:docPartObj>
        <w:docPartGallery w:val="Page Numbers (Bottom of Page)"/>
        <w:docPartUnique/>
      </w:docPartObj>
    </w:sdtPr>
    <w:sdtContent>
      <w:p w14:paraId="354E3A78" w14:textId="6B5FF128" w:rsidR="000E4466" w:rsidRDefault="000E4466" w:rsidP="009674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9984EC" w14:textId="77777777" w:rsidR="0041789C" w:rsidRDefault="00417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8095068"/>
      <w:docPartObj>
        <w:docPartGallery w:val="Page Numbers (Bottom of Page)"/>
        <w:docPartUnique/>
      </w:docPartObj>
    </w:sdtPr>
    <w:sdtContent>
      <w:p w14:paraId="7811A9B8" w14:textId="04914E40" w:rsidR="000E4466" w:rsidRDefault="000E4466" w:rsidP="009674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2E6D461" w14:textId="77777777" w:rsidR="0041789C" w:rsidRDefault="00417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A798" w14:textId="77777777" w:rsidR="00AE516C" w:rsidRDefault="00AE516C">
      <w:r>
        <w:separator/>
      </w:r>
    </w:p>
  </w:footnote>
  <w:footnote w:type="continuationSeparator" w:id="0">
    <w:p w14:paraId="1D184060" w14:textId="77777777" w:rsidR="00AE516C" w:rsidRDefault="00AE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E684" w14:textId="77777777" w:rsidR="0041789C" w:rsidRDefault="00545492">
    <w:pPr>
      <w:pStyle w:val="Header"/>
    </w:pP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866C7DB" wp14:editId="5A0DF7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4730" cy="2285365"/>
              <wp:effectExtent l="0" t="1476375" r="0" b="12960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4730" cy="2285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45651" w14:textId="77777777" w:rsidR="00545492" w:rsidRDefault="00545492" w:rsidP="005454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6C7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479.9pt;height:179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O2l9AEAAMUDAAAOAAAAZHJzL2Uyb0RvYy54bWysU8tu2zAQvBfoPxC815Kd2nUEy4GbNLnk&#13;&#10;BcRFzjRJWWpFLrukLfnvs6QVu2hvRXUgpCU5OzM7Wlz1pmV7jb4BW/LxKOdMWwmqsduSf1/ffppz&#13;&#10;5oOwSrRgdckP2vOr5ccPi84VegI1tEojIxDri86VvA7BFVnmZa2N8CNw2tJmBWhEoE/cZgpFR+im&#13;&#10;zSZ5Pss6QOUQpPaeqjfHTb5M+FWlZXiqKq8Da0tO3EJaMa2buGbLhSi2KFzdyIGG+AcWRjSWmp6g&#13;&#10;bkQQbIfNX1CmkQgeqjCSYDKoqkbqpIHUjPM/1LzUwumkhczx7mST/3+w8nH/4p6Rhf4r9DTAJMK7&#13;&#10;e5A/PbNwXQu71StE6GotFDUe81M50VsfHI01Vde6D99UQx6Po69Z53wx4Md5+MLHTpvuARRdEbsA&#13;&#10;qVtfoWEI8dr8Mo9PKpM3jBjR0A6nQVEDJqk4yy8/f7mgLUl7k8l8ejGbppaiiGhxEA59uNNgWHwp&#13;&#10;OVISEqzY3/sQ2Z2PDFQjuyPP0G96OhIpb0AdiHRHCSm5/7UTqMmAnbkGChSprhDMK0VwhUn2e+d1&#13;&#10;/yrQDb0D0X5u3xOSCKSoKGaFiU6oHwRkWgreXrRsmiw4UhwOD2SPqPGudyuy77ZJSs48ByWUlSRw&#13;&#10;yHUM4+/f6dT571u+AQAA//8DAFBLAwQUAAYACAAAACEAfVOrdt4AAAAKAQAADwAAAGRycy9kb3du&#13;&#10;cmV2LnhtbEyPwU7DMBBE70j8g7VI3KhTqiKSxqkQEYce2yLObrxNQu11iJ0m5etZuNDLSKvRzM7L&#13;&#10;15Oz4ox9aD0pmM8SEEiVNy3VCt73bw/PIELUZLT1hAouGGBd3N7kOjN+pC2ed7EWXEIh0wqaGLtM&#13;&#10;ylA16HSY+Q6JvaPvnY589rU0vR653Fn5mCRP0umW+EOjO3xtsDrtBqfAfB8v3WIc95vNthy+bFuW&#13;&#10;+PGp1P3dVK5YXlYgIk7xPwG/DLwfCh528AOZIKwCpol/yl66TJnloGCxTFOQRS6vEYofAAAA//8D&#13;&#10;AFBLAQItABQABgAIAAAAIQC2gziS/gAAAOEBAAATAAAAAAAAAAAAAAAAAAAAAABbQ29udGVudF9U&#13;&#10;eXBlc10ueG1sUEsBAi0AFAAGAAgAAAAhADj9If/WAAAAlAEAAAsAAAAAAAAAAAAAAAAALwEAAF9y&#13;&#10;ZWxzLy5yZWxzUEsBAi0AFAAGAAgAAAAhANRI7aX0AQAAxQMAAA4AAAAAAAAAAAAAAAAALgIAAGRy&#13;&#10;cy9lMm9Eb2MueG1sUEsBAi0AFAAGAAgAAAAhAH1Tq3beAAAACgEAAA8AAAAAAAAAAAAAAAAATgQA&#13;&#10;AGRycy9kb3ducmV2LnhtbFBLBQYAAAAABAAEAPMAAABZ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30945651" w14:textId="77777777" w:rsidR="00545492" w:rsidRDefault="00545492" w:rsidP="005454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77BB" w14:textId="77777777" w:rsidR="0041789C" w:rsidRDefault="00545492">
    <w:pPr>
      <w:pStyle w:val="Header"/>
    </w:pP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CF376E" wp14:editId="7C8E73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4730" cy="2285365"/>
              <wp:effectExtent l="0" t="1476375" r="0" b="12960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4730" cy="2285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FDD9E" w14:textId="77777777" w:rsidR="00545492" w:rsidRDefault="00545492" w:rsidP="005454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F37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479.9pt;height:179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yq49gEAAMwDAAAOAAAAZHJzL2Uyb0RvYy54bWysU8tu2zAQvBfoPxC815Kd2nUEy4GbNLnk&#13;&#10;BcRFzjRJWWpFLrukLfnvs6QVu2hvRXUgpCU5OzM7Wlz1pmV7jb4BW/LxKOdMWwmqsduSf1/ffppz&#13;&#10;5oOwSrRgdckP2vOr5ccPi84VegI1tEojIxDri86VvA7BFVnmZa2N8CNw2tJmBWhEoE/cZgpFR+im&#13;&#10;zSZ5Pss6QOUQpPaeqjfHTb5M+FWlZXiqKq8Da0tO3EJaMa2buGbLhSi2KFzdyIGG+AcWRjSWmp6g&#13;&#10;bkQQbIfNX1CmkQgeqjCSYDKoqkbqpIHUjPM/1LzUwumkhczx7mST/3+w8nH/4p6Rhf4r9DTAJMK7&#13;&#10;e5A/PbNwXQu71StE6GotFDUe81M50VsfHI01Vde6D99UQx6Po69Z53wx4Md5+MLHTpvuARRdEbsA&#13;&#10;qVtfoWEI8dr8Mo9PKpM3jBjR0A6nQVEDJqk4yy8/f7mgLUl7k8l8ejGbppaiiGhxEA59uNNgWHwp&#13;&#10;OVISEqzY3/sQ2Z2PDFQjuyPP0G961qhBR2S+AXUg7h0FpeT+106gJh925hooVyS+QjCvlMQVJvXv&#13;&#10;BNb9q0A3UAjE/rl9D0rikRKjmBUmGqJ+EJBpKX970bJpcuLIdDg8cD6ixrvercjF2yYJOvMcBFFk&#13;&#10;ks4h3jGTv3+nU+efcPkGAAD//wMAUEsDBBQABgAIAAAAIQB9U6t23gAAAAoBAAAPAAAAZHJzL2Rv&#13;&#10;d25yZXYueG1sTI/BTsMwEETvSPyDtUjcqFOqIpLGqRARhx7bIs5uvE1C7XWInSbl61m40MtIq9HM&#13;&#10;zsvXk7PijH1oPSmYzxIQSJU3LdUK3vdvD88gQtRktPWECi4YYF3c3uQ6M36kLZ53sRZcQiHTCpoY&#13;&#10;u0zKUDXodJj5Dom9o++djnz2tTS9HrncWfmYJE/S6Zb4Q6M7fG2wOu0Gp8B8Hy/dYhz3m822HL5s&#13;&#10;W5b48anU/d1UrlheViAiTvE/Ab8MvB8KHnbwA5kgrAKmiX/KXrpMmeWgYLFMU5BFLq8Rih8AAAD/&#13;&#10;/wMAUEsBAi0AFAAGAAgAAAAhALaDOJL+AAAA4QEAABMAAAAAAAAAAAAAAAAAAAAAAFtDb250ZW50&#13;&#10;X1R5cGVzXS54bWxQSwECLQAUAAYACAAAACEAOP0h/9YAAACUAQAACwAAAAAAAAAAAAAAAAAvAQAA&#13;&#10;X3JlbHMvLnJlbHNQSwECLQAUAAYACAAAACEAo38quPYBAADMAwAADgAAAAAAAAAAAAAAAAAuAgAA&#13;&#10;ZHJzL2Uyb0RvYy54bWxQSwECLQAUAAYACAAAACEAfVOrdt4AAAAKAQAADwAAAAAAAAAAAAAAAABQ&#13;&#10;BAAAZHJzL2Rvd25yZXYueG1sUEsFBgAAAAAEAAQA8wAAAFsFAAAAAA==&#13;&#10;" o:allowincell="f" filled="f" stroked="f">
              <v:stroke joinstyle="round"/>
              <o:lock v:ext="edit" shapetype="t"/>
              <v:textbox style="mso-fit-shape-to-text:t">
                <w:txbxContent>
                  <w:p w14:paraId="7FFFDD9E" w14:textId="77777777" w:rsidR="00545492" w:rsidRDefault="00545492" w:rsidP="005454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492"/>
    <w:rsid w:val="000E4466"/>
    <w:rsid w:val="00272F07"/>
    <w:rsid w:val="0041789C"/>
    <w:rsid w:val="00516113"/>
    <w:rsid w:val="005172C9"/>
    <w:rsid w:val="00545492"/>
    <w:rsid w:val="006B3D07"/>
    <w:rsid w:val="00704A8F"/>
    <w:rsid w:val="008918CA"/>
    <w:rsid w:val="00AE516C"/>
    <w:rsid w:val="00B80271"/>
    <w:rsid w:val="00C630D6"/>
    <w:rsid w:val="00DF4B9C"/>
    <w:rsid w:val="00EA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FFBE3"/>
  <w15:chartTrackingRefBased/>
  <w15:docId w15:val="{1D3BE29E-09B5-4B40-A92F-CACC37E7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92"/>
    <w:pPr>
      <w:ind w:left="720" w:right="403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aliases w:val="12 pt,Centered"/>
    <w:basedOn w:val="Normal"/>
    <w:rsid w:val="00545492"/>
    <w:pPr>
      <w:shd w:val="clear" w:color="auto" w:fill="FFFFFF"/>
      <w:tabs>
        <w:tab w:val="left" w:pos="0"/>
        <w:tab w:val="left" w:pos="720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072"/>
        <w:tab w:val="left" w:pos="9936"/>
        <w:tab w:val="left" w:pos="10656"/>
        <w:tab w:val="left" w:pos="11376"/>
        <w:tab w:val="left" w:pos="12096"/>
        <w:tab w:val="left" w:pos="12816"/>
      </w:tabs>
      <w:autoSpaceDE w:val="0"/>
      <w:autoSpaceDN w:val="0"/>
      <w:adjustRightInd w:val="0"/>
      <w:ind w:left="0" w:righ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5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49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5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492"/>
  </w:style>
  <w:style w:type="paragraph" w:styleId="Footer">
    <w:name w:val="footer"/>
    <w:basedOn w:val="Normal"/>
    <w:link w:val="FooterChar"/>
    <w:uiPriority w:val="99"/>
    <w:unhideWhenUsed/>
    <w:rsid w:val="00545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92"/>
  </w:style>
  <w:style w:type="paragraph" w:styleId="NormalWeb">
    <w:name w:val="Normal (Web)"/>
    <w:basedOn w:val="Normal"/>
    <w:uiPriority w:val="99"/>
    <w:semiHidden/>
    <w:unhideWhenUsed/>
    <w:rsid w:val="00545492"/>
    <w:pPr>
      <w:spacing w:before="100" w:beforeAutospacing="1" w:after="100" w:afterAutospacing="1"/>
      <w:ind w:left="0" w:right="0" w:firstLine="0"/>
    </w:pPr>
    <w:rPr>
      <w:rFonts w:ascii="Times New Roman" w:eastAsiaTheme="minorEastAsia" w:hAnsi="Times New Roman" w:cs="Times New Roman"/>
      <w:sz w:val="24"/>
      <w:szCs w:val="24"/>
      <w:lang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92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E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8849E-6350-3148-8F16-DFBF81A8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Ildefonso Caraballo</dc:creator>
  <cp:keywords/>
  <dc:description/>
  <cp:lastModifiedBy>palabras22@gmail.com</cp:lastModifiedBy>
  <cp:revision>3</cp:revision>
  <dcterms:created xsi:type="dcterms:W3CDTF">2023-10-31T22:52:00Z</dcterms:created>
  <dcterms:modified xsi:type="dcterms:W3CDTF">2023-10-31T22:55:00Z</dcterms:modified>
</cp:coreProperties>
</file>