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B7" w:rsidRPr="009923C1" w:rsidRDefault="002C50BC">
      <w:pPr>
        <w:rPr>
          <w:b/>
          <w:sz w:val="32"/>
          <w:szCs w:val="32"/>
        </w:rPr>
      </w:pPr>
      <w:r w:rsidRPr="009923C1">
        <w:rPr>
          <w:b/>
          <w:sz w:val="32"/>
          <w:szCs w:val="32"/>
        </w:rPr>
        <w:t>Aurora Quiz</w:t>
      </w:r>
      <w:r w:rsidR="009923C1">
        <w:rPr>
          <w:b/>
          <w:sz w:val="32"/>
          <w:szCs w:val="32"/>
        </w:rPr>
        <w:tab/>
      </w:r>
      <w:r w:rsidR="009923C1">
        <w:rPr>
          <w:b/>
          <w:sz w:val="32"/>
          <w:szCs w:val="32"/>
        </w:rPr>
        <w:tab/>
      </w:r>
      <w:r w:rsidR="009923C1">
        <w:rPr>
          <w:b/>
          <w:sz w:val="32"/>
          <w:szCs w:val="32"/>
        </w:rPr>
        <w:tab/>
      </w:r>
      <w:r w:rsidR="009923C1">
        <w:rPr>
          <w:b/>
          <w:sz w:val="32"/>
          <w:szCs w:val="32"/>
        </w:rPr>
        <w:tab/>
      </w:r>
      <w:r w:rsidR="009923C1">
        <w:rPr>
          <w:b/>
          <w:sz w:val="32"/>
          <w:szCs w:val="32"/>
        </w:rPr>
        <w:tab/>
        <w:t>Name/Date_________________</w:t>
      </w:r>
      <w:bookmarkStart w:id="0" w:name="_GoBack"/>
      <w:bookmarkEnd w:id="0"/>
    </w:p>
    <w:p w:rsidR="002C50BC" w:rsidRDefault="002C50BC">
      <w:r>
        <w:t xml:space="preserve">Circle </w:t>
      </w:r>
      <w:r w:rsidR="008534D4">
        <w:t xml:space="preserve">the areas </w:t>
      </w:r>
      <w:r>
        <w:t>on the globe where auroras are found.</w:t>
      </w:r>
      <w:r w:rsidR="008534D4">
        <w:t xml:space="preserve"> 2pts</w:t>
      </w:r>
    </w:p>
    <w:p w:rsidR="002C50BC" w:rsidRDefault="002C50BC" w:rsidP="002C50BC">
      <w:pPr>
        <w:shd w:val="clear" w:color="auto" w:fill="FFFFFF"/>
        <w:spacing w:after="0" w:line="15" w:lineRule="atLeast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2253316" cy="1628775"/>
            <wp:effectExtent l="0" t="0" r="0" b="0"/>
            <wp:docPr id="1" name="Picture 1" descr="http://thezagrodnys.files.wordpress.com/2011/08/glo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hezagrodnys.files.wordpress.com/2011/08/glob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316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0BC" w:rsidRPr="002C50BC" w:rsidRDefault="002C50BC" w:rsidP="002C50BC">
      <w:pPr>
        <w:shd w:val="clear" w:color="auto" w:fill="FFFFFF"/>
        <w:spacing w:after="0" w:line="15" w:lineRule="atLeast"/>
        <w:rPr>
          <w:rFonts w:ascii="Arial" w:eastAsia="Times New Roman" w:hAnsi="Arial" w:cs="Arial"/>
          <w:sz w:val="20"/>
          <w:szCs w:val="20"/>
        </w:rPr>
      </w:pPr>
    </w:p>
    <w:p w:rsidR="002F622A" w:rsidRDefault="002F622A" w:rsidP="002C50BC"/>
    <w:p w:rsidR="002F622A" w:rsidRDefault="002F622A" w:rsidP="002C50BC"/>
    <w:p w:rsidR="002C50BC" w:rsidRDefault="008534D4" w:rsidP="002C50BC">
      <w:r>
        <w:t>What causes auroras? 1pt</w:t>
      </w:r>
    </w:p>
    <w:p w:rsidR="008534D4" w:rsidRDefault="008534D4" w:rsidP="002C50BC"/>
    <w:p w:rsidR="008534D4" w:rsidRDefault="008534D4" w:rsidP="002C50BC">
      <w:r>
        <w:t>What occurrence on the sun causes auroras? 1pt</w:t>
      </w:r>
    </w:p>
    <w:p w:rsidR="008534D4" w:rsidRDefault="008534D4" w:rsidP="002C50BC"/>
    <w:p w:rsidR="008534D4" w:rsidRDefault="008534D4" w:rsidP="002C50BC">
      <w:r>
        <w:t>Why was the church unhappy with Galileo?  1pt</w:t>
      </w:r>
    </w:p>
    <w:p w:rsidR="008534D4" w:rsidRDefault="008534D4" w:rsidP="002C50BC"/>
    <w:p w:rsidR="008534D4" w:rsidRDefault="008534D4" w:rsidP="002C50BC"/>
    <w:sectPr w:rsidR="00853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D1A71"/>
    <w:multiLevelType w:val="multilevel"/>
    <w:tmpl w:val="0AE0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34603"/>
    <w:multiLevelType w:val="multilevel"/>
    <w:tmpl w:val="3F1C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713440"/>
    <w:multiLevelType w:val="multilevel"/>
    <w:tmpl w:val="75801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BC"/>
    <w:rsid w:val="002C50BC"/>
    <w:rsid w:val="002F622A"/>
    <w:rsid w:val="008534D4"/>
    <w:rsid w:val="009060B7"/>
    <w:rsid w:val="0099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5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50B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C50BC"/>
    <w:rPr>
      <w:color w:val="1111CC"/>
      <w:u w:val="single"/>
    </w:rPr>
  </w:style>
  <w:style w:type="paragraph" w:customStyle="1" w:styleId="iln">
    <w:name w:val="il_n"/>
    <w:basedOn w:val="Normal"/>
    <w:rsid w:val="002C50BC"/>
    <w:pPr>
      <w:spacing w:after="0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r">
    <w:name w:val="il_r"/>
    <w:basedOn w:val="Normal"/>
    <w:rsid w:val="002C50BC"/>
    <w:pPr>
      <w:spacing w:after="0" w:line="288" w:lineRule="auto"/>
    </w:pPr>
    <w:rPr>
      <w:rFonts w:ascii="Times New Roman" w:eastAsia="Times New Roman" w:hAnsi="Times New Roman" w:cs="Times New Roman"/>
      <w:color w:val="228822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C50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50B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C50BC"/>
    <w:rPr>
      <w:color w:val="1111CC"/>
      <w:u w:val="single"/>
    </w:rPr>
  </w:style>
  <w:style w:type="paragraph" w:customStyle="1" w:styleId="iln">
    <w:name w:val="il_n"/>
    <w:basedOn w:val="Normal"/>
    <w:rsid w:val="002C50BC"/>
    <w:pPr>
      <w:spacing w:after="0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r">
    <w:name w:val="il_r"/>
    <w:basedOn w:val="Normal"/>
    <w:rsid w:val="002C50BC"/>
    <w:pPr>
      <w:spacing w:after="0" w:line="288" w:lineRule="auto"/>
    </w:pPr>
    <w:rPr>
      <w:rFonts w:ascii="Times New Roman" w:eastAsia="Times New Roman" w:hAnsi="Times New Roman" w:cs="Times New Roman"/>
      <w:color w:val="228822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C5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60139">
      <w:marLeft w:val="0"/>
      <w:marRight w:val="0"/>
      <w:marTop w:val="0"/>
      <w:marBottom w:val="0"/>
      <w:divBdr>
        <w:top w:val="none" w:sz="0" w:space="0" w:color="auto"/>
        <w:left w:val="single" w:sz="6" w:space="0" w:color="666666"/>
        <w:bottom w:val="none" w:sz="0" w:space="0" w:color="auto"/>
        <w:right w:val="none" w:sz="0" w:space="0" w:color="auto"/>
      </w:divBdr>
      <w:divsChild>
        <w:div w:id="2049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18510">
      <w:marLeft w:val="0"/>
      <w:marRight w:val="45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3613">
              <w:marLeft w:val="-4883"/>
              <w:marRight w:val="0"/>
              <w:marTop w:val="0"/>
              <w:marBottom w:val="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Cappi Coleman</dc:creator>
  <cp:lastModifiedBy>Cappi Coleman</cp:lastModifiedBy>
  <cp:revision>4</cp:revision>
  <dcterms:created xsi:type="dcterms:W3CDTF">2012-04-18T16:21:00Z</dcterms:created>
  <dcterms:modified xsi:type="dcterms:W3CDTF">2012-04-18T16:32:00Z</dcterms:modified>
</cp:coreProperties>
</file>