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5C3" w:rsidRDefault="001565C3" w:rsidP="001565C3">
      <w:pPr>
        <w:outlineLvl w:val="0"/>
        <w:rPr>
          <w:b/>
          <w:bCs/>
        </w:rPr>
      </w:pPr>
      <w:r>
        <w:rPr>
          <w:b/>
          <w:bCs/>
        </w:rPr>
        <w:t>NURSING 310</w:t>
      </w:r>
    </w:p>
    <w:p w:rsidR="001565C3" w:rsidRDefault="001565C3" w:rsidP="001565C3">
      <w:pPr>
        <w:ind w:firstLine="720"/>
        <w:rPr>
          <w:b/>
          <w:bCs/>
        </w:rPr>
      </w:pPr>
    </w:p>
    <w:p w:rsidR="001565C3" w:rsidRDefault="001565C3" w:rsidP="001565C3">
      <w:pPr>
        <w:ind w:firstLine="720"/>
        <w:outlineLvl w:val="0"/>
        <w:rPr>
          <w:b/>
          <w:bCs/>
        </w:rPr>
      </w:pPr>
      <w:r>
        <w:rPr>
          <w:b/>
          <w:bCs/>
        </w:rPr>
        <w:t>PROCESS RECORDING FORM</w:t>
      </w:r>
    </w:p>
    <w:p w:rsidR="001565C3" w:rsidRDefault="001565C3" w:rsidP="001565C3">
      <w:pPr>
        <w:ind w:firstLine="720"/>
        <w:rPr>
          <w:b/>
          <w:bCs/>
        </w:rPr>
      </w:pPr>
    </w:p>
    <w:p w:rsidR="001565C3" w:rsidRDefault="001565C3" w:rsidP="001565C3">
      <w:pPr>
        <w:ind w:firstLine="720"/>
        <w:outlineLvl w:val="0"/>
        <w:rPr>
          <w:b/>
          <w:bCs/>
        </w:rPr>
      </w:pPr>
      <w:r>
        <w:rPr>
          <w:b/>
          <w:bCs/>
        </w:rPr>
        <w:t>STUDENT’S NAME</w:t>
      </w:r>
    </w:p>
    <w:p w:rsidR="001565C3" w:rsidRDefault="001565C3" w:rsidP="001565C3">
      <w:pPr>
        <w:ind w:firstLine="720"/>
        <w:outlineLvl w:val="0"/>
        <w:rPr>
          <w:b/>
          <w:bCs/>
        </w:rPr>
      </w:pPr>
      <w:r>
        <w:rPr>
          <w:b/>
          <w:bCs/>
        </w:rPr>
        <w:t>DATE AND TIME OF MEETING</w:t>
      </w:r>
    </w:p>
    <w:p w:rsidR="001565C3" w:rsidRDefault="00092806" w:rsidP="001565C3">
      <w:pPr>
        <w:ind w:firstLine="720"/>
        <w:outlineLvl w:val="0"/>
        <w:rPr>
          <w:b/>
          <w:bCs/>
        </w:rPr>
      </w:pPr>
      <w:r>
        <w:rPr>
          <w:b/>
          <w:bCs/>
        </w:rPr>
        <w:t>CLIENT’S INITIALS___JJ</w:t>
      </w:r>
      <w:r w:rsidR="001565C3">
        <w:rPr>
          <w:b/>
          <w:bCs/>
        </w:rPr>
        <w:t>____ GENDER __</w:t>
      </w:r>
      <w:r>
        <w:rPr>
          <w:b/>
          <w:bCs/>
        </w:rPr>
        <w:t>F</w:t>
      </w:r>
      <w:r w:rsidR="001565C3">
        <w:rPr>
          <w:b/>
          <w:bCs/>
        </w:rPr>
        <w:t>______ AGE __</w:t>
      </w:r>
      <w:r>
        <w:rPr>
          <w:b/>
          <w:bCs/>
        </w:rPr>
        <w:t>13</w:t>
      </w:r>
      <w:r w:rsidR="001565C3">
        <w:rPr>
          <w:b/>
          <w:bCs/>
        </w:rPr>
        <w:t>____</w:t>
      </w:r>
    </w:p>
    <w:p w:rsidR="001565C3" w:rsidRDefault="001565C3" w:rsidP="001565C3">
      <w:pPr>
        <w:tabs>
          <w:tab w:val="left" w:pos="930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4"/>
        <w:gridCol w:w="2394"/>
        <w:gridCol w:w="2394"/>
        <w:gridCol w:w="2394"/>
      </w:tblGrid>
      <w:tr w:rsidR="001565C3" w:rsidTr="00C605AC"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  <w:r>
              <w:t>Verbatim statement by the student in one box. Then verbatim statement of the client in the next box.  Include all non-verbal (posture, gestures, facial expression, vocal tone and inflections-for both client and student</w:t>
            </w: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  <w:r>
              <w:t>Analysis of the client’s behavior.</w:t>
            </w:r>
          </w:p>
          <w:p w:rsidR="001565C3" w:rsidRDefault="001565C3" w:rsidP="00C605AC">
            <w:pPr>
              <w:tabs>
                <w:tab w:val="left" w:pos="930"/>
              </w:tabs>
            </w:pPr>
            <w:r>
              <w:t>What is the relationship of the client’s behavior to DX?  What coping behavior is present (+ and/or -)? Defense mechanisms? Did medication affect the interaction?  Was verbal (V) and non-verbal (NV) congruent (C) or (NC)?  What was the client communicating with their V or NV communication?</w:t>
            </w: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  <w:r>
              <w:t>Critique of the interaction:</w:t>
            </w:r>
          </w:p>
          <w:p w:rsidR="001565C3" w:rsidRDefault="001565C3" w:rsidP="00C605AC">
            <w:pPr>
              <w:tabs>
                <w:tab w:val="left" w:pos="930"/>
              </w:tabs>
            </w:pPr>
            <w:r>
              <w:t xml:space="preserve">What specific therapeutic techniques were used (ex. Clarification, summarizing, restatement, etc)? What specific alternative </w:t>
            </w:r>
            <w:proofErr w:type="spellStart"/>
            <w:r>
              <w:t>comm</w:t>
            </w:r>
            <w:proofErr w:type="spellEnd"/>
            <w:r>
              <w:t>... Technique was needed?</w:t>
            </w:r>
          </w:p>
          <w:p w:rsidR="001565C3" w:rsidRDefault="001565C3" w:rsidP="00C605AC">
            <w:pPr>
              <w:tabs>
                <w:tab w:val="left" w:pos="930"/>
              </w:tabs>
            </w:pPr>
            <w:r>
              <w:t>Therapeutic (T) or non-therapeutic (NT)? Open (O) or closed (C) question?  Your feelings-describe (one word)</w:t>
            </w: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  <w:r>
              <w:t>Process of the interaction.</w:t>
            </w:r>
          </w:p>
          <w:p w:rsidR="001565C3" w:rsidRDefault="001565C3" w:rsidP="00C605AC">
            <w:pPr>
              <w:tabs>
                <w:tab w:val="left" w:pos="930"/>
              </w:tabs>
            </w:pPr>
            <w:r>
              <w:t>Phases of the nurse/client interaction and characteristics of this phase that are evident.</w:t>
            </w:r>
          </w:p>
        </w:tc>
      </w:tr>
      <w:tr w:rsidR="001565C3" w:rsidTr="00C605AC">
        <w:tc>
          <w:tcPr>
            <w:tcW w:w="1250" w:type="pct"/>
          </w:tcPr>
          <w:p w:rsidR="001565C3" w:rsidRDefault="00092806" w:rsidP="00092806">
            <w:pPr>
              <w:tabs>
                <w:tab w:val="left" w:pos="930"/>
              </w:tabs>
            </w:pPr>
            <w:r>
              <w:t>1. “Hello! My name is Breana and I’m your student nurse here for the afternoon! (Pause) What is your name?”</w:t>
            </w:r>
          </w:p>
          <w:p w:rsidR="00092806" w:rsidRDefault="00092806" w:rsidP="00092806">
            <w:pPr>
              <w:tabs>
                <w:tab w:val="left" w:pos="930"/>
              </w:tabs>
            </w:pPr>
            <w:r>
              <w:t xml:space="preserve">(all said in a pleasant, friendly, soft-spoken tone) </w:t>
            </w: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</w:tr>
      <w:tr w:rsidR="001565C3" w:rsidTr="00C605AC">
        <w:tc>
          <w:tcPr>
            <w:tcW w:w="1250" w:type="pct"/>
          </w:tcPr>
          <w:p w:rsidR="001565C3" w:rsidRDefault="00092806" w:rsidP="00092806">
            <w:pPr>
              <w:tabs>
                <w:tab w:val="left" w:pos="930"/>
              </w:tabs>
            </w:pPr>
            <w:r>
              <w:t xml:space="preserve">Patient said their name. While looking at me and smiling. </w:t>
            </w: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</w:tr>
      <w:tr w:rsidR="001565C3" w:rsidTr="00C605AC">
        <w:tc>
          <w:tcPr>
            <w:tcW w:w="1250" w:type="pct"/>
          </w:tcPr>
          <w:p w:rsidR="001565C3" w:rsidRDefault="00092806" w:rsidP="00092806">
            <w:pPr>
              <w:tabs>
                <w:tab w:val="left" w:pos="930"/>
              </w:tabs>
            </w:pPr>
            <w:r>
              <w:t xml:space="preserve">2. “How are you feeling today?” In a questioning yet still friendly tone. </w:t>
            </w:r>
            <w:r w:rsidR="001D7003">
              <w:t>Now sitting right beside the patient at the table.</w:t>
            </w: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</w:tr>
      <w:tr w:rsidR="001565C3" w:rsidTr="00C605AC">
        <w:tc>
          <w:tcPr>
            <w:tcW w:w="1250" w:type="pct"/>
          </w:tcPr>
          <w:p w:rsidR="001565C3" w:rsidRDefault="00092806" w:rsidP="00092806">
            <w:pPr>
              <w:tabs>
                <w:tab w:val="left" w:pos="930"/>
              </w:tabs>
            </w:pPr>
            <w:r>
              <w:t xml:space="preserve">“Oh I feel just fine, but I do not understand my math </w:t>
            </w:r>
            <w:r>
              <w:lastRenderedPageBreak/>
              <w:t>homework.” Staring down at papers sitting in front of her. Stating this in a somewhat saddened tone</w:t>
            </w: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</w:tr>
      <w:tr w:rsidR="001565C3" w:rsidTr="00C605AC">
        <w:tc>
          <w:tcPr>
            <w:tcW w:w="1250" w:type="pct"/>
          </w:tcPr>
          <w:p w:rsidR="001565C3" w:rsidRDefault="00092806" w:rsidP="00092806">
            <w:pPr>
              <w:tabs>
                <w:tab w:val="left" w:pos="930"/>
              </w:tabs>
            </w:pPr>
            <w:r>
              <w:lastRenderedPageBreak/>
              <w:t xml:space="preserve">3. “What do you not understand about this math homework?” Looking at patient and said in a friendly yet concerned tone. Then looked down at math paper. </w:t>
            </w: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</w:tr>
      <w:tr w:rsidR="001565C3" w:rsidTr="00C605AC">
        <w:tc>
          <w:tcPr>
            <w:tcW w:w="1250" w:type="pct"/>
          </w:tcPr>
          <w:p w:rsidR="001565C3" w:rsidRDefault="001D7003" w:rsidP="00C605AC">
            <w:pPr>
              <w:tabs>
                <w:tab w:val="left" w:pos="930"/>
              </w:tabs>
            </w:pPr>
            <w:r>
              <w:t>“I do not understand how to do this problem” (looking down at paper and showing me which number she was talking about)</w:t>
            </w: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</w:tr>
      <w:tr w:rsidR="001565C3" w:rsidTr="00C605AC">
        <w:tc>
          <w:tcPr>
            <w:tcW w:w="1250" w:type="pct"/>
          </w:tcPr>
          <w:p w:rsidR="001565C3" w:rsidRDefault="001D7003" w:rsidP="00C605AC">
            <w:pPr>
              <w:tabs>
                <w:tab w:val="left" w:pos="930"/>
              </w:tabs>
            </w:pPr>
            <w:r>
              <w:t>4. After showing her how to do the problem, “Math was not my favorite subject in school either. “If you had to pick a favorite subject, what would it be?” (friendly tone and looking directly at patient)</w:t>
            </w: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</w:tr>
      <w:tr w:rsidR="001565C3" w:rsidTr="00C605AC">
        <w:tc>
          <w:tcPr>
            <w:tcW w:w="1250" w:type="pct"/>
          </w:tcPr>
          <w:p w:rsidR="001565C3" w:rsidRDefault="001D7003" w:rsidP="00C605AC">
            <w:pPr>
              <w:tabs>
                <w:tab w:val="left" w:pos="930"/>
              </w:tabs>
            </w:pPr>
            <w:r>
              <w:t>“I am really like spelling.” (patient looking at me, said in a friendly and more excited tone of voice)</w:t>
            </w: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</w:tr>
      <w:tr w:rsidR="001565C3" w:rsidTr="00C605AC">
        <w:tc>
          <w:tcPr>
            <w:tcW w:w="1250" w:type="pct"/>
          </w:tcPr>
          <w:p w:rsidR="001565C3" w:rsidRDefault="001D7003" w:rsidP="00C605AC">
            <w:pPr>
              <w:tabs>
                <w:tab w:val="left" w:pos="930"/>
              </w:tabs>
            </w:pPr>
            <w:r>
              <w:t>5. “How old or what grade are you in?” (in a warm and friendly tone) (Still sitting next to patient)</w:t>
            </w: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</w:tr>
      <w:tr w:rsidR="001565C3" w:rsidTr="00C605AC">
        <w:tc>
          <w:tcPr>
            <w:tcW w:w="1250" w:type="pct"/>
          </w:tcPr>
          <w:p w:rsidR="001565C3" w:rsidRDefault="001D7003" w:rsidP="001D7003">
            <w:pPr>
              <w:tabs>
                <w:tab w:val="left" w:pos="930"/>
              </w:tabs>
            </w:pPr>
            <w:r>
              <w:t>“Thirteen and in seventh grade</w:t>
            </w:r>
            <w:r w:rsidR="009D4D81">
              <w:t>. How old are you?</w:t>
            </w:r>
            <w:r>
              <w:t xml:space="preserve">” (starting her spelling homework, said in a </w:t>
            </w:r>
            <w:r>
              <w:lastRenderedPageBreak/>
              <w:t>friendly tone</w:t>
            </w:r>
            <w:r w:rsidR="009D4D81">
              <w:t>, then looked at me when asking how old I was</w:t>
            </w:r>
            <w:r>
              <w:t>)</w:t>
            </w: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</w:tr>
      <w:tr w:rsidR="001565C3" w:rsidTr="00C605AC">
        <w:tc>
          <w:tcPr>
            <w:tcW w:w="1250" w:type="pct"/>
          </w:tcPr>
          <w:p w:rsidR="001565C3" w:rsidRDefault="001D7003" w:rsidP="00C605AC">
            <w:pPr>
              <w:tabs>
                <w:tab w:val="left" w:pos="930"/>
              </w:tabs>
            </w:pPr>
            <w:r>
              <w:lastRenderedPageBreak/>
              <w:t xml:space="preserve">6. </w:t>
            </w:r>
            <w:r w:rsidR="009D4D81">
              <w:t>“I am twenty-one soon to be twenty-two.” Looking at patient said in a warm tone. Silence. Then asked. “So, what brought you here to the hospital?”</w:t>
            </w: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</w:tr>
      <w:tr w:rsidR="001565C3" w:rsidTr="00C605AC">
        <w:tc>
          <w:tcPr>
            <w:tcW w:w="1250" w:type="pct"/>
          </w:tcPr>
          <w:p w:rsidR="001565C3" w:rsidRDefault="00B52618" w:rsidP="00C605AC">
            <w:pPr>
              <w:tabs>
                <w:tab w:val="left" w:pos="930"/>
              </w:tabs>
            </w:pPr>
            <w:r>
              <w:t>Working on and staring at the spelling paper. “I got into a fight with my teacher at school and my mom brought me here.” (Said in a more soft spoken and more direct tone)</w:t>
            </w: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</w:tr>
      <w:tr w:rsidR="001565C3" w:rsidTr="00C605AC">
        <w:tc>
          <w:tcPr>
            <w:tcW w:w="1250" w:type="pct"/>
          </w:tcPr>
          <w:p w:rsidR="001565C3" w:rsidRDefault="00B52618" w:rsidP="00C605AC">
            <w:pPr>
              <w:tabs>
                <w:tab w:val="left" w:pos="930"/>
              </w:tabs>
            </w:pPr>
            <w:r>
              <w:t>7. A look of concern on my face. “Did your teacher do something to upset you at school?” (said in a direct and concerning tone looking at the patient)</w:t>
            </w: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</w:tr>
      <w:tr w:rsidR="001565C3" w:rsidTr="00C605AC">
        <w:tc>
          <w:tcPr>
            <w:tcW w:w="1250" w:type="pct"/>
          </w:tcPr>
          <w:p w:rsidR="001565C3" w:rsidRDefault="00B52618" w:rsidP="00C605AC">
            <w:pPr>
              <w:tabs>
                <w:tab w:val="left" w:pos="930"/>
              </w:tabs>
            </w:pPr>
            <w:r>
              <w:t xml:space="preserve"> “My teacher was being mean when I did not turn in my homework.” (Looking at me in a cold sounding tone with a frown on her face)</w:t>
            </w: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</w:tr>
      <w:tr w:rsidR="001565C3" w:rsidTr="00C605AC">
        <w:tc>
          <w:tcPr>
            <w:tcW w:w="1250" w:type="pct"/>
          </w:tcPr>
          <w:p w:rsidR="001565C3" w:rsidRDefault="00B52618" w:rsidP="00B52618">
            <w:pPr>
              <w:tabs>
                <w:tab w:val="left" w:pos="930"/>
              </w:tabs>
            </w:pPr>
            <w:r>
              <w:t>8. Silence for a few seconds then changed subject. “So your mom brought you here? Do you live with just your mom or who?” (in a warm tone)</w:t>
            </w: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</w:tr>
      <w:tr w:rsidR="001565C3" w:rsidTr="00C605AC">
        <w:tc>
          <w:tcPr>
            <w:tcW w:w="1250" w:type="pct"/>
          </w:tcPr>
          <w:p w:rsidR="001565C3" w:rsidRDefault="00275D3D" w:rsidP="00C605AC">
            <w:pPr>
              <w:tabs>
                <w:tab w:val="left" w:pos="930"/>
              </w:tabs>
            </w:pPr>
            <w:r>
              <w:t xml:space="preserve">(at this point, she is done with her homework)“Yes, I </w:t>
            </w:r>
            <w:r>
              <w:lastRenderedPageBreak/>
              <w:t>live with my mother and my older brother on (some street in Decatur) here in town” (in a warm tone with a smile on her face)</w:t>
            </w: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</w:tr>
      <w:tr w:rsidR="001565C3" w:rsidTr="00C605AC"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</w:tr>
      <w:tr w:rsidR="001565C3" w:rsidTr="00C605AC"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</w:tr>
      <w:tr w:rsidR="001565C3" w:rsidTr="00C605AC"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</w:tr>
      <w:tr w:rsidR="001565C3" w:rsidTr="00C605AC"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</w:tr>
      <w:tr w:rsidR="001565C3" w:rsidTr="00C605AC"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</w:tr>
      <w:tr w:rsidR="001565C3" w:rsidTr="00C605AC"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</w:tr>
      <w:tr w:rsidR="001565C3" w:rsidTr="00C605AC"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</w:tr>
      <w:tr w:rsidR="001565C3" w:rsidTr="00C605AC"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</w:tr>
      <w:tr w:rsidR="001565C3" w:rsidTr="00C605AC"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</w:tr>
      <w:tr w:rsidR="001565C3" w:rsidTr="00C605AC"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</w:tr>
      <w:tr w:rsidR="001565C3" w:rsidTr="00C605AC"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</w:tr>
      <w:tr w:rsidR="001565C3" w:rsidTr="00C605AC"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</w:tr>
      <w:tr w:rsidR="001565C3" w:rsidTr="00C605AC"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</w:tr>
      <w:tr w:rsidR="001565C3" w:rsidTr="00C605AC"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</w:tr>
      <w:tr w:rsidR="001565C3" w:rsidTr="00C605AC"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</w:tr>
      <w:tr w:rsidR="001565C3" w:rsidTr="00C605AC"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</w:tr>
      <w:tr w:rsidR="001565C3" w:rsidTr="00C605AC"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</w:tr>
      <w:tr w:rsidR="001565C3" w:rsidTr="00C605AC"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  <w:tc>
          <w:tcPr>
            <w:tcW w:w="1250" w:type="pct"/>
          </w:tcPr>
          <w:p w:rsidR="001565C3" w:rsidRDefault="001565C3" w:rsidP="00C605AC">
            <w:pPr>
              <w:tabs>
                <w:tab w:val="left" w:pos="930"/>
              </w:tabs>
            </w:pPr>
          </w:p>
        </w:tc>
      </w:tr>
    </w:tbl>
    <w:p w:rsidR="001565C3" w:rsidRDefault="001565C3" w:rsidP="001565C3">
      <w:pPr>
        <w:tabs>
          <w:tab w:val="left" w:pos="930"/>
        </w:tabs>
      </w:pPr>
    </w:p>
    <w:p w:rsidR="001565C3" w:rsidRPr="007F06FB" w:rsidRDefault="001565C3" w:rsidP="001565C3">
      <w:pPr>
        <w:outlineLvl w:val="0"/>
        <w:rPr>
          <w:b/>
          <w:bCs/>
        </w:rPr>
      </w:pPr>
      <w:r w:rsidRPr="007F06FB">
        <w:rPr>
          <w:b/>
          <w:bCs/>
          <w:u w:val="single"/>
        </w:rPr>
        <w:t>For Process recording only</w:t>
      </w:r>
      <w:r w:rsidRPr="007F06FB">
        <w:rPr>
          <w:b/>
          <w:bCs/>
        </w:rPr>
        <w:t>:</w:t>
      </w:r>
      <w:r>
        <w:rPr>
          <w:b/>
          <w:bCs/>
        </w:rPr>
        <w:t xml:space="preserve"> Answer each question individually.</w:t>
      </w:r>
    </w:p>
    <w:p w:rsidR="001565C3" w:rsidRDefault="001565C3" w:rsidP="001565C3">
      <w:pPr>
        <w:ind w:firstLine="720"/>
        <w:rPr>
          <w:b/>
          <w:bCs/>
        </w:rPr>
      </w:pPr>
    </w:p>
    <w:p w:rsidR="001565C3" w:rsidRDefault="001565C3" w:rsidP="001565C3">
      <w:pPr>
        <w:ind w:firstLine="720"/>
        <w:outlineLvl w:val="0"/>
        <w:rPr>
          <w:b/>
          <w:bCs/>
        </w:rPr>
      </w:pPr>
      <w:proofErr w:type="gramStart"/>
      <w:r>
        <w:rPr>
          <w:b/>
          <w:bCs/>
        </w:rPr>
        <w:t>Goals for Interaction.</w:t>
      </w:r>
      <w:proofErr w:type="gramEnd"/>
    </w:p>
    <w:p w:rsidR="001565C3" w:rsidRDefault="001565C3" w:rsidP="001565C3">
      <w:pPr>
        <w:ind w:firstLine="720"/>
        <w:rPr>
          <w:b/>
          <w:bCs/>
        </w:rPr>
      </w:pPr>
      <w:r>
        <w:rPr>
          <w:b/>
          <w:bCs/>
        </w:rPr>
        <w:t xml:space="preserve">What were the relevant circumstances to this meeting? (For example, was the </w:t>
      </w:r>
      <w:r>
        <w:rPr>
          <w:b/>
          <w:bCs/>
        </w:rPr>
        <w:tab/>
        <w:t xml:space="preserve">meeting spontaneous or did you have an appointment to talk?)  </w:t>
      </w:r>
    </w:p>
    <w:p w:rsidR="001565C3" w:rsidRDefault="001565C3" w:rsidP="001565C3">
      <w:pPr>
        <w:ind w:firstLine="720"/>
        <w:outlineLvl w:val="0"/>
        <w:rPr>
          <w:b/>
          <w:bCs/>
        </w:rPr>
      </w:pPr>
      <w:r>
        <w:rPr>
          <w:b/>
          <w:bCs/>
        </w:rPr>
        <w:t>What were your seating arrangements?</w:t>
      </w:r>
    </w:p>
    <w:p w:rsidR="001565C3" w:rsidRDefault="001565C3" w:rsidP="001565C3">
      <w:pPr>
        <w:ind w:firstLine="720"/>
        <w:outlineLvl w:val="0"/>
        <w:rPr>
          <w:b/>
          <w:bCs/>
        </w:rPr>
      </w:pPr>
      <w:r>
        <w:rPr>
          <w:b/>
          <w:bCs/>
        </w:rPr>
        <w:t>What is the relationship of the client’s behavior to their diagnosis?</w:t>
      </w:r>
    </w:p>
    <w:p w:rsidR="001565C3" w:rsidRDefault="001565C3" w:rsidP="001565C3">
      <w:pPr>
        <w:ind w:firstLine="720"/>
        <w:outlineLvl w:val="0"/>
        <w:rPr>
          <w:b/>
          <w:bCs/>
        </w:rPr>
      </w:pPr>
      <w:r>
        <w:rPr>
          <w:b/>
          <w:bCs/>
        </w:rPr>
        <w:t>What coping strategies (or lack of) are evident (+ or -)?</w:t>
      </w:r>
    </w:p>
    <w:p w:rsidR="001565C3" w:rsidRDefault="001565C3" w:rsidP="001565C3">
      <w:pPr>
        <w:ind w:firstLine="720"/>
        <w:outlineLvl w:val="0"/>
        <w:rPr>
          <w:b/>
          <w:bCs/>
        </w:rPr>
      </w:pPr>
      <w:r>
        <w:rPr>
          <w:b/>
          <w:bCs/>
        </w:rPr>
        <w:t>What defense mechanisms are evident?</w:t>
      </w:r>
    </w:p>
    <w:p w:rsidR="001565C3" w:rsidRDefault="001565C3" w:rsidP="001565C3">
      <w:pPr>
        <w:ind w:firstLine="720"/>
        <w:outlineLvl w:val="0"/>
        <w:rPr>
          <w:b/>
          <w:bCs/>
        </w:rPr>
      </w:pPr>
      <w:r>
        <w:rPr>
          <w:b/>
          <w:bCs/>
        </w:rPr>
        <w:t xml:space="preserve">In what ways are the client’s medications influencing (+/-) their behavior in </w:t>
      </w:r>
      <w:r>
        <w:rPr>
          <w:b/>
          <w:bCs/>
        </w:rPr>
        <w:tab/>
      </w:r>
    </w:p>
    <w:p w:rsidR="001565C3" w:rsidRDefault="001565C3" w:rsidP="001565C3">
      <w:pPr>
        <w:ind w:firstLine="720"/>
        <w:rPr>
          <w:b/>
          <w:bCs/>
        </w:rPr>
      </w:pPr>
      <w:proofErr w:type="gramStart"/>
      <w:r>
        <w:rPr>
          <w:b/>
          <w:bCs/>
        </w:rPr>
        <w:t>The interaction?</w:t>
      </w:r>
      <w:proofErr w:type="gramEnd"/>
    </w:p>
    <w:p w:rsidR="001565C3" w:rsidRDefault="001565C3" w:rsidP="001565C3">
      <w:pPr>
        <w:ind w:firstLine="720"/>
        <w:outlineLvl w:val="0"/>
        <w:rPr>
          <w:b/>
          <w:bCs/>
        </w:rPr>
      </w:pPr>
      <w:r>
        <w:rPr>
          <w:b/>
          <w:bCs/>
        </w:rPr>
        <w:t xml:space="preserve">What was the client communicating by their verbal and non-verbal? </w:t>
      </w:r>
    </w:p>
    <w:p w:rsidR="001565C3" w:rsidRDefault="001565C3" w:rsidP="001565C3">
      <w:pPr>
        <w:ind w:firstLine="720"/>
        <w:rPr>
          <w:b/>
          <w:bCs/>
        </w:rPr>
      </w:pPr>
      <w:proofErr w:type="gramStart"/>
      <w:r>
        <w:rPr>
          <w:b/>
          <w:bCs/>
        </w:rPr>
        <w:t>communication</w:t>
      </w:r>
      <w:proofErr w:type="gramEnd"/>
      <w:r>
        <w:rPr>
          <w:b/>
          <w:bCs/>
        </w:rPr>
        <w:t>?</w:t>
      </w:r>
    </w:p>
    <w:p w:rsidR="001565C3" w:rsidRDefault="001565C3" w:rsidP="001565C3">
      <w:pPr>
        <w:ind w:firstLine="720"/>
        <w:outlineLvl w:val="0"/>
        <w:rPr>
          <w:b/>
          <w:bCs/>
        </w:rPr>
      </w:pPr>
      <w:r>
        <w:rPr>
          <w:b/>
          <w:bCs/>
        </w:rPr>
        <w:t>Was the verbal and non-verbal congruent?</w:t>
      </w:r>
    </w:p>
    <w:p w:rsidR="001565C3" w:rsidRDefault="001565C3" w:rsidP="001565C3">
      <w:pPr>
        <w:ind w:firstLine="720"/>
        <w:outlineLvl w:val="0"/>
        <w:rPr>
          <w:b/>
          <w:bCs/>
        </w:rPr>
      </w:pPr>
      <w:r>
        <w:rPr>
          <w:b/>
          <w:bCs/>
        </w:rPr>
        <w:t>What specific communication techniques did you use?</w:t>
      </w:r>
    </w:p>
    <w:p w:rsidR="001565C3" w:rsidRDefault="001565C3" w:rsidP="001565C3">
      <w:pPr>
        <w:ind w:firstLine="720"/>
        <w:outlineLvl w:val="0"/>
        <w:rPr>
          <w:b/>
          <w:bCs/>
        </w:rPr>
      </w:pPr>
      <w:r>
        <w:rPr>
          <w:b/>
          <w:bCs/>
        </w:rPr>
        <w:t xml:space="preserve">Did you use a variety of techniques? </w:t>
      </w:r>
      <w:proofErr w:type="gramStart"/>
      <w:r>
        <w:rPr>
          <w:b/>
          <w:bCs/>
        </w:rPr>
        <w:t>If not why not?</w:t>
      </w:r>
      <w:proofErr w:type="gramEnd"/>
    </w:p>
    <w:p w:rsidR="001565C3" w:rsidRDefault="001565C3" w:rsidP="001565C3">
      <w:pPr>
        <w:ind w:firstLine="720"/>
        <w:outlineLvl w:val="0"/>
        <w:rPr>
          <w:b/>
          <w:bCs/>
        </w:rPr>
      </w:pPr>
      <w:r>
        <w:rPr>
          <w:b/>
          <w:bCs/>
        </w:rPr>
        <w:t>What techniques did you use the most? Why?</w:t>
      </w:r>
    </w:p>
    <w:p w:rsidR="001565C3" w:rsidRDefault="001565C3" w:rsidP="001565C3">
      <w:pPr>
        <w:ind w:firstLine="720"/>
        <w:outlineLvl w:val="0"/>
        <w:rPr>
          <w:b/>
          <w:bCs/>
        </w:rPr>
      </w:pPr>
      <w:r>
        <w:rPr>
          <w:b/>
          <w:bCs/>
        </w:rPr>
        <w:t>Do you feel you were therapeutic during the conversation? Why, why not?</w:t>
      </w:r>
    </w:p>
    <w:p w:rsidR="001565C3" w:rsidRDefault="001565C3" w:rsidP="001565C3">
      <w:pPr>
        <w:ind w:firstLine="720"/>
        <w:outlineLvl w:val="0"/>
        <w:rPr>
          <w:b/>
          <w:bCs/>
        </w:rPr>
      </w:pPr>
      <w:r>
        <w:rPr>
          <w:b/>
          <w:bCs/>
        </w:rPr>
        <w:t xml:space="preserve">How did you feel during the interaction? </w:t>
      </w:r>
    </w:p>
    <w:p w:rsidR="001565C3" w:rsidRDefault="001565C3" w:rsidP="001565C3">
      <w:pPr>
        <w:ind w:firstLine="720"/>
        <w:outlineLvl w:val="0"/>
        <w:rPr>
          <w:b/>
          <w:bCs/>
        </w:rPr>
      </w:pPr>
      <w:r>
        <w:rPr>
          <w:b/>
          <w:bCs/>
        </w:rPr>
        <w:t xml:space="preserve">Did your feelings affect the interaction?  </w:t>
      </w:r>
      <w:proofErr w:type="gramStart"/>
      <w:r>
        <w:rPr>
          <w:b/>
          <w:bCs/>
        </w:rPr>
        <w:t>In what way?</w:t>
      </w:r>
      <w:proofErr w:type="gramEnd"/>
    </w:p>
    <w:p w:rsidR="001565C3" w:rsidRDefault="001565C3" w:rsidP="001565C3">
      <w:pPr>
        <w:ind w:firstLine="720"/>
        <w:outlineLvl w:val="0"/>
        <w:rPr>
          <w:b/>
          <w:bCs/>
        </w:rPr>
      </w:pPr>
      <w:r>
        <w:rPr>
          <w:b/>
          <w:bCs/>
        </w:rPr>
        <w:lastRenderedPageBreak/>
        <w:t xml:space="preserve">What were you thoughts during the interaction and how do you think </w:t>
      </w:r>
      <w:proofErr w:type="gramStart"/>
      <w:r>
        <w:rPr>
          <w:b/>
          <w:bCs/>
        </w:rPr>
        <w:t>they</w:t>
      </w:r>
      <w:proofErr w:type="gramEnd"/>
      <w:r>
        <w:rPr>
          <w:b/>
          <w:bCs/>
        </w:rPr>
        <w:t xml:space="preserve"> </w:t>
      </w:r>
    </w:p>
    <w:p w:rsidR="001565C3" w:rsidRDefault="001565C3" w:rsidP="001565C3">
      <w:pPr>
        <w:ind w:firstLine="720"/>
        <w:rPr>
          <w:b/>
          <w:bCs/>
        </w:rPr>
      </w:pPr>
      <w:proofErr w:type="gramStart"/>
      <w:r>
        <w:rPr>
          <w:b/>
          <w:bCs/>
        </w:rPr>
        <w:t>affected</w:t>
      </w:r>
      <w:proofErr w:type="gramEnd"/>
      <w:r>
        <w:rPr>
          <w:b/>
          <w:bCs/>
        </w:rPr>
        <w:t xml:space="preserve"> the interaction?</w:t>
      </w:r>
    </w:p>
    <w:p w:rsidR="001565C3" w:rsidRDefault="001565C3" w:rsidP="001565C3">
      <w:pPr>
        <w:ind w:firstLine="720"/>
        <w:outlineLvl w:val="0"/>
        <w:rPr>
          <w:b/>
          <w:bCs/>
        </w:rPr>
      </w:pPr>
      <w:r>
        <w:rPr>
          <w:b/>
          <w:bCs/>
        </w:rPr>
        <w:t>What would you do/say differently next time?</w:t>
      </w:r>
    </w:p>
    <w:p w:rsidR="001565C3" w:rsidRDefault="001565C3" w:rsidP="001565C3">
      <w:pPr>
        <w:ind w:firstLine="720"/>
        <w:outlineLvl w:val="0"/>
        <w:rPr>
          <w:b/>
          <w:bCs/>
        </w:rPr>
      </w:pPr>
      <w:r>
        <w:rPr>
          <w:b/>
          <w:bCs/>
        </w:rPr>
        <w:t>What specifically do you need to work on?</w:t>
      </w:r>
    </w:p>
    <w:p w:rsidR="001565C3" w:rsidRDefault="001565C3" w:rsidP="001565C3">
      <w:pPr>
        <w:ind w:firstLine="720"/>
        <w:outlineLvl w:val="0"/>
        <w:rPr>
          <w:b/>
          <w:bCs/>
        </w:rPr>
      </w:pPr>
      <w:r>
        <w:rPr>
          <w:b/>
          <w:bCs/>
        </w:rPr>
        <w:t>Were your goals for the interaction met?</w:t>
      </w:r>
    </w:p>
    <w:p w:rsidR="001565C3" w:rsidRDefault="001565C3" w:rsidP="001565C3">
      <w:pPr>
        <w:ind w:firstLine="720"/>
        <w:outlineLvl w:val="0"/>
        <w:rPr>
          <w:b/>
          <w:bCs/>
        </w:rPr>
      </w:pPr>
      <w:r>
        <w:rPr>
          <w:b/>
          <w:bCs/>
        </w:rPr>
        <w:t>What goals would you have if you were to meet with the client again?</w:t>
      </w:r>
    </w:p>
    <w:p w:rsidR="001565C3" w:rsidRDefault="001565C3" w:rsidP="001565C3">
      <w:pPr>
        <w:ind w:firstLine="720"/>
        <w:outlineLvl w:val="0"/>
        <w:rPr>
          <w:b/>
          <w:bCs/>
        </w:rPr>
      </w:pPr>
      <w:r>
        <w:rPr>
          <w:b/>
          <w:bCs/>
        </w:rPr>
        <w:t>Generally summarize.</w:t>
      </w:r>
    </w:p>
    <w:p w:rsidR="00E35B64" w:rsidRPr="001565C3" w:rsidRDefault="00E35B64"/>
    <w:sectPr w:rsidR="00E35B64" w:rsidRPr="001565C3" w:rsidSect="00E35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0D96"/>
    <w:multiLevelType w:val="hybridMultilevel"/>
    <w:tmpl w:val="FDD47862"/>
    <w:lvl w:ilvl="0" w:tplc="ED7EC1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6249D"/>
    <w:multiLevelType w:val="hybridMultilevel"/>
    <w:tmpl w:val="3066026C"/>
    <w:lvl w:ilvl="0" w:tplc="DCDA27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65C3"/>
    <w:rsid w:val="00092806"/>
    <w:rsid w:val="001565C3"/>
    <w:rsid w:val="00164BFB"/>
    <w:rsid w:val="001D7003"/>
    <w:rsid w:val="00275D3D"/>
    <w:rsid w:val="00740D56"/>
    <w:rsid w:val="009778CA"/>
    <w:rsid w:val="009D4D81"/>
    <w:rsid w:val="00A77540"/>
    <w:rsid w:val="00B52618"/>
    <w:rsid w:val="00E32597"/>
    <w:rsid w:val="00E35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C3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8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Breana</dc:creator>
  <cp:lastModifiedBy>Breana</cp:lastModifiedBy>
  <cp:revision>5</cp:revision>
  <dcterms:created xsi:type="dcterms:W3CDTF">2012-09-22T02:29:00Z</dcterms:created>
  <dcterms:modified xsi:type="dcterms:W3CDTF">2012-09-22T03:22:00Z</dcterms:modified>
</cp:coreProperties>
</file>