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4D" w:rsidRDefault="00090EF7">
      <w: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67.25pt;height:48.75pt" fillcolor="#3cf" strokecolor="#009" strokeweight="1pt">
            <v:shadow on="t" color="#009" offset="7pt,-7pt"/>
            <v:textpath style="font-family:&quot;Impact&quot;;v-text-spacing:52429f;v-text-kern:t" trim="t" fitpath="t" xscale="f" string="The Research Proposal!"/>
          </v:shape>
        </w:pict>
      </w:r>
    </w:p>
    <w:p w:rsidR="00CC3B0F" w:rsidRDefault="00CC3B0F"/>
    <w:p w:rsidR="00CC3B0F" w:rsidRDefault="00CC3B0F"/>
    <w:p w:rsidR="00CC3B0F" w:rsidRDefault="00832A4D" w:rsidP="00CC3B0F">
      <w:r>
        <w:t xml:space="preserve">During Research Day last </w:t>
      </w:r>
      <w:r w:rsidR="00CC3B0F">
        <w:t>s</w:t>
      </w:r>
      <w:r>
        <w:t>pring we heard about a research study undertaken by staff nurses at a hospital in Bloomington-Normal. The</w:t>
      </w:r>
      <w:r w:rsidR="00CC3B0F">
        <w:t xml:space="preserve"> nurses</w:t>
      </w:r>
      <w:r>
        <w:t xml:space="preserve"> wanted to determine which method of anesthetic caused the least amount of </w:t>
      </w:r>
      <w:r w:rsidR="009F7911">
        <w:t>patient discomfort</w:t>
      </w:r>
      <w:r w:rsidR="00CC3B0F">
        <w:t xml:space="preserve"> during the insertion of a </w:t>
      </w:r>
      <w:r w:rsidR="009E0EFC">
        <w:t xml:space="preserve">peripheral </w:t>
      </w:r>
      <w:r>
        <w:t>IV catheter</w:t>
      </w:r>
      <w:r w:rsidR="009E0EFC">
        <w:t>.</w:t>
      </w:r>
      <w:r>
        <w:t xml:space="preserve"> Before they could do the study they had to develop a proposal to be approved by the hospital’s internal review board and administrators. That is what you will be doing for your final assignment in this class</w:t>
      </w:r>
      <w:r w:rsidR="009E0EFC">
        <w:t>…</w:t>
      </w:r>
      <w:r>
        <w:t>develop</w:t>
      </w:r>
      <w:r w:rsidR="009E0EFC">
        <w:t>ing</w:t>
      </w:r>
      <w:r>
        <w:t xml:space="preserve"> a research proposal regarding the assigned topic of</w:t>
      </w:r>
      <w:r w:rsidR="00CC3B0F">
        <w:t xml:space="preserve">:          </w:t>
      </w:r>
    </w:p>
    <w:p w:rsidR="00CC3B0F" w:rsidRDefault="00CC3B0F" w:rsidP="00CC3B0F">
      <w:pPr>
        <w:rPr>
          <w:b/>
          <w:i/>
          <w:sz w:val="28"/>
          <w:szCs w:val="28"/>
          <w:u w:val="single"/>
        </w:rPr>
      </w:pPr>
    </w:p>
    <w:p w:rsidR="00832A4D" w:rsidRPr="00CC3B0F" w:rsidRDefault="00CC3B0F" w:rsidP="00CC3B0F">
      <w:pPr>
        <w:jc w:val="center"/>
        <w:rPr>
          <w:b/>
          <w:i/>
          <w:sz w:val="44"/>
          <w:szCs w:val="44"/>
        </w:rPr>
      </w:pPr>
      <w:proofErr w:type="gramStart"/>
      <w:r w:rsidRPr="00CC3B0F">
        <w:rPr>
          <w:b/>
          <w:i/>
          <w:sz w:val="44"/>
          <w:szCs w:val="44"/>
          <w:highlight w:val="green"/>
        </w:rPr>
        <w:t>Ch</w:t>
      </w:r>
      <w:r w:rsidR="00832A4D" w:rsidRPr="00CC3B0F">
        <w:rPr>
          <w:b/>
          <w:i/>
          <w:sz w:val="44"/>
          <w:szCs w:val="44"/>
          <w:highlight w:val="green"/>
        </w:rPr>
        <w:t xml:space="preserve">ildhood </w:t>
      </w:r>
      <w:r w:rsidRPr="00CC3B0F">
        <w:rPr>
          <w:b/>
          <w:i/>
          <w:sz w:val="44"/>
          <w:szCs w:val="44"/>
          <w:highlight w:val="green"/>
        </w:rPr>
        <w:t>O</w:t>
      </w:r>
      <w:r w:rsidR="00832A4D" w:rsidRPr="00CC3B0F">
        <w:rPr>
          <w:b/>
          <w:i/>
          <w:sz w:val="44"/>
          <w:szCs w:val="44"/>
          <w:highlight w:val="green"/>
        </w:rPr>
        <w:t>besity.</w:t>
      </w:r>
      <w:proofErr w:type="gramEnd"/>
    </w:p>
    <w:p w:rsidR="00832A4D" w:rsidRDefault="00832A4D"/>
    <w:p w:rsidR="009E0EFC" w:rsidRDefault="00832A4D">
      <w:r>
        <w:t xml:space="preserve">Throughout the semester many of the research articles we will be working with deal with the topic of childhood obesity. By </w:t>
      </w:r>
      <w:r w:rsidR="009E0EFC">
        <w:t>Week 10 (</w:t>
      </w:r>
      <w:r>
        <w:t>Spring Break Week</w:t>
      </w:r>
      <w:r w:rsidR="009E0EFC">
        <w:t>)</w:t>
      </w:r>
      <w:r>
        <w:t xml:space="preserve"> you should have a good idea about a research study you would like to develop and propose. You don’t need to re-invent the wheel or try to change the world with this project.</w:t>
      </w:r>
      <w:r w:rsidR="009E0EFC">
        <w:t xml:space="preserve"> </w:t>
      </w:r>
      <w:r w:rsidR="00CC3B0F">
        <w:t xml:space="preserve">This means that I expect you to use previous research on this topic to develop your own proposal. </w:t>
      </w:r>
      <w:r w:rsidR="009F7911">
        <w:t>One of m</w:t>
      </w:r>
      <w:r w:rsidR="00CC3B0F">
        <w:t>y goa</w:t>
      </w:r>
      <w:r w:rsidR="009F7911">
        <w:t>ls</w:t>
      </w:r>
      <w:r w:rsidR="00CC3B0F">
        <w:t xml:space="preserve"> for this assignment</w:t>
      </w:r>
      <w:r w:rsidR="009E0EFC">
        <w:t xml:space="preserve"> is that you begin to see that nursing research is not as formidable as you might </w:t>
      </w:r>
      <w:r w:rsidR="00CC3B0F">
        <w:t>think</w:t>
      </w:r>
      <w:r w:rsidR="009E0EFC">
        <w:t xml:space="preserve">. </w:t>
      </w:r>
    </w:p>
    <w:p w:rsidR="009F7911" w:rsidRDefault="009F7911"/>
    <w:p w:rsidR="00832A4D" w:rsidRDefault="00832A4D">
      <w:proofErr w:type="gramStart"/>
      <w:r>
        <w:t xml:space="preserve">Burns and Grove (2010) note that a research proposal includes an introduction, a literature review, </w:t>
      </w:r>
      <w:r w:rsidR="009F7911">
        <w:t xml:space="preserve">and a discussion of </w:t>
      </w:r>
      <w:r>
        <w:t>the methodology</w:t>
      </w:r>
      <w:r w:rsidR="00CC3B0F">
        <w:t xml:space="preserve"> </w:t>
      </w:r>
      <w:r>
        <w:t>and framework of the proposed study (p. 643).</w:t>
      </w:r>
      <w:proofErr w:type="gramEnd"/>
      <w:r>
        <w:t xml:space="preserve"> These are the components that your proposal will include.</w:t>
      </w:r>
      <w:r w:rsidR="009E0EFC">
        <w:t xml:space="preserve"> The research proposal assignment is divided into three (3) major parts: </w:t>
      </w:r>
    </w:p>
    <w:p w:rsidR="009E0EFC" w:rsidRDefault="009E0EFC"/>
    <w:p w:rsidR="009E0EFC" w:rsidRDefault="009E0EFC" w:rsidP="009E0EFC">
      <w:pPr>
        <w:pStyle w:val="ListParagraph"/>
        <w:numPr>
          <w:ilvl w:val="0"/>
          <w:numId w:val="1"/>
        </w:numPr>
      </w:pPr>
      <w:r>
        <w:t>Development of a research question (due 3/27)</w:t>
      </w:r>
    </w:p>
    <w:p w:rsidR="009E0EFC" w:rsidRDefault="00CC3B0F" w:rsidP="009E0EFC">
      <w:pPr>
        <w:pStyle w:val="ListParagraph"/>
        <w:numPr>
          <w:ilvl w:val="0"/>
          <w:numId w:val="1"/>
        </w:numPr>
      </w:pPr>
      <w:r>
        <w:t>Development</w:t>
      </w:r>
      <w:r w:rsidR="009E0EFC">
        <w:t xml:space="preserve"> of a literature review (due 4/11)</w:t>
      </w:r>
    </w:p>
    <w:p w:rsidR="009E0EFC" w:rsidRDefault="009E0EFC" w:rsidP="009E0EFC">
      <w:pPr>
        <w:pStyle w:val="ListParagraph"/>
        <w:numPr>
          <w:ilvl w:val="0"/>
          <w:numId w:val="1"/>
        </w:numPr>
      </w:pPr>
      <w:r>
        <w:t>Development of the proposal</w:t>
      </w:r>
      <w:r w:rsidR="00CC3B0F">
        <w:t>’</w:t>
      </w:r>
      <w:r>
        <w:t>s framework and methodology (due 4/24)</w:t>
      </w:r>
    </w:p>
    <w:p w:rsidR="009E0EFC" w:rsidRDefault="009E0EFC" w:rsidP="009E0EFC">
      <w:pPr>
        <w:pStyle w:val="ListParagraph"/>
      </w:pPr>
    </w:p>
    <w:p w:rsidR="009E0EFC" w:rsidRDefault="009E0EFC" w:rsidP="009E0EFC">
      <w:pPr>
        <w:pStyle w:val="ListParagraph"/>
      </w:pPr>
    </w:p>
    <w:p w:rsidR="009E0EFC" w:rsidRDefault="009E0EFC" w:rsidP="009E0EFC">
      <w:pPr>
        <w:pStyle w:val="ListParagraph"/>
        <w:ind w:left="0"/>
      </w:pPr>
      <w:r>
        <w:t>You will receive feedback from me for each of these sections and will then turn in the complete, final version of your proposal by May 1</w:t>
      </w:r>
      <w:r w:rsidRPr="009E0EFC">
        <w:rPr>
          <w:vertAlign w:val="superscript"/>
        </w:rPr>
        <w:t>st</w:t>
      </w:r>
      <w:r>
        <w:t>.</w:t>
      </w:r>
    </w:p>
    <w:p w:rsidR="009E0EFC" w:rsidRDefault="009E0EFC" w:rsidP="009E0EFC">
      <w:pPr>
        <w:pStyle w:val="ListParagraph"/>
        <w:ind w:left="0"/>
      </w:pPr>
    </w:p>
    <w:p w:rsidR="009E0EFC" w:rsidRDefault="009E0EFC" w:rsidP="009E0EFC">
      <w:pPr>
        <w:pStyle w:val="ListParagraph"/>
        <w:ind w:left="0"/>
      </w:pPr>
      <w:r>
        <w:t xml:space="preserve">You are receiving this information now, at the beginning of the semester, because the work we do </w:t>
      </w:r>
      <w:r w:rsidR="00CC3B0F">
        <w:t xml:space="preserve">from now </w:t>
      </w:r>
      <w:r>
        <w:t xml:space="preserve">up until </w:t>
      </w:r>
      <w:r w:rsidR="00CC3B0F">
        <w:t xml:space="preserve">we begin the research proposal </w:t>
      </w:r>
      <w:r>
        <w:t xml:space="preserve">impacts this </w:t>
      </w:r>
      <w:r w:rsidR="00CC3B0F">
        <w:t xml:space="preserve">final assignment. </w:t>
      </w:r>
      <w:r w:rsidR="00CC3B0F">
        <w:sym w:font="Wingdings" w:char="F04A"/>
      </w:r>
    </w:p>
    <w:p w:rsidR="00CC3B0F" w:rsidRDefault="00CC3B0F" w:rsidP="009E0EFC">
      <w:pPr>
        <w:pStyle w:val="ListParagraph"/>
        <w:ind w:left="0"/>
      </w:pPr>
    </w:p>
    <w:p w:rsidR="00CC3B0F" w:rsidRDefault="00CC3B0F" w:rsidP="009E0EFC">
      <w:pPr>
        <w:pStyle w:val="ListParagraph"/>
        <w:ind w:left="0"/>
      </w:pPr>
    </w:p>
    <w:p w:rsidR="00CC3B0F" w:rsidRDefault="00CC3B0F" w:rsidP="009E0EFC">
      <w:pPr>
        <w:pStyle w:val="ListParagraph"/>
        <w:ind w:left="0"/>
      </w:pPr>
    </w:p>
    <w:p w:rsidR="00CC3B0F" w:rsidRPr="00CC3B0F" w:rsidRDefault="00CC3B0F" w:rsidP="009E0EFC">
      <w:pPr>
        <w:pStyle w:val="ListParagraph"/>
        <w:ind w:left="0"/>
        <w:rPr>
          <w:b/>
          <w:i/>
        </w:rPr>
      </w:pPr>
      <w:r w:rsidRPr="00CC3B0F">
        <w:rPr>
          <w:b/>
          <w:i/>
        </w:rPr>
        <w:t>Cindy</w:t>
      </w:r>
    </w:p>
    <w:sectPr w:rsidR="00CC3B0F" w:rsidRPr="00CC3B0F" w:rsidSect="00CF1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C1C20"/>
    <w:multiLevelType w:val="hybridMultilevel"/>
    <w:tmpl w:val="0652D864"/>
    <w:lvl w:ilvl="0" w:tplc="12A235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32A4D"/>
    <w:rsid w:val="00090EF7"/>
    <w:rsid w:val="0014495E"/>
    <w:rsid w:val="00244BB5"/>
    <w:rsid w:val="00691FC5"/>
    <w:rsid w:val="007A383B"/>
    <w:rsid w:val="00832A4D"/>
    <w:rsid w:val="00861976"/>
    <w:rsid w:val="009B41D4"/>
    <w:rsid w:val="009E0EFC"/>
    <w:rsid w:val="009F7911"/>
    <w:rsid w:val="00CC3B0F"/>
    <w:rsid w:val="00CF1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B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0E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2011-01-07T18:33:00Z</cp:lastPrinted>
  <dcterms:created xsi:type="dcterms:W3CDTF">2011-01-07T18:33:00Z</dcterms:created>
  <dcterms:modified xsi:type="dcterms:W3CDTF">2011-01-07T18:33:00Z</dcterms:modified>
</cp:coreProperties>
</file>