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566C61" w:rsidRPr="00566C61">
        <w:rPr>
          <w:color w:val="FF0000"/>
        </w:rPr>
        <w:t>S. Harp</w:t>
      </w:r>
      <w:r>
        <w:tab/>
        <w:t>OBSERVATION DATE/TIME:</w:t>
      </w:r>
      <w:r>
        <w:tab/>
      </w:r>
      <w:r w:rsidR="00566C61" w:rsidRPr="00566C61">
        <w:rPr>
          <w:color w:val="FF0000"/>
        </w:rPr>
        <w:t>3/14/13</w:t>
      </w:r>
      <w:r w:rsidR="00566C61">
        <w:tab/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566C61">
        <w:rPr>
          <w:color w:val="FF0000"/>
        </w:rPr>
        <w:t>3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E6269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AE6269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AE6269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B57D40" w:rsidRDefault="00B57D40" w:rsidP="00B57D40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-Assessed patient pain on a 0/10 </w:t>
            </w:r>
            <w:proofErr w:type="gramStart"/>
            <w:r>
              <w:rPr>
                <w:color w:val="FF0000"/>
              </w:rPr>
              <w:t>scale</w:t>
            </w:r>
            <w:proofErr w:type="gramEnd"/>
            <w:r>
              <w:rPr>
                <w:color w:val="FF0000"/>
              </w:rPr>
              <w:t xml:space="preserve"> and location. </w:t>
            </w:r>
          </w:p>
          <w:p w:rsidR="00B57D40" w:rsidRDefault="00B57D40" w:rsidP="00B57D40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-Did not complete a full neurovascular assessment. </w:t>
            </w:r>
          </w:p>
          <w:p w:rsidR="00B57D40" w:rsidRDefault="00B57D40" w:rsidP="00B57D40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-Good job assessing warmth in arm.</w:t>
            </w:r>
          </w:p>
          <w:p w:rsidR="00B57D40" w:rsidRPr="00B57D40" w:rsidRDefault="00B57D40" w:rsidP="00B57D40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-Completed a head to toe assessment.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E6269">
              <w:rPr>
                <w:color w:val="FF0000"/>
                <w:sz w:val="20"/>
                <w:szCs w:val="20"/>
              </w:rPr>
              <w:t>A</w:t>
            </w:r>
            <w:r w:rsidRPr="00AE6269">
              <w:rPr>
                <w:color w:val="FF0000"/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E6269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E6269" w:rsidRPr="00A96738" w:rsidRDefault="00AE6269" w:rsidP="00AE6269">
            <w:pPr>
              <w:spacing w:before="120" w:after="120" w:line="240" w:lineRule="auto"/>
              <w:rPr>
                <w:color w:val="FF0000"/>
              </w:rPr>
            </w:pPr>
            <w:r w:rsidRPr="00A96738">
              <w:rPr>
                <w:color w:val="FF0000"/>
              </w:rPr>
              <w:t xml:space="preserve">- Focuses on the most important data, seeking further relevant information from the patient. </w:t>
            </w:r>
          </w:p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E6269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E6269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AE6269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AE6269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AE6269" w:rsidRDefault="00B57D40" w:rsidP="00612E81">
            <w:pPr>
              <w:spacing w:before="120" w:after="120" w:line="240" w:lineRule="auto"/>
              <w:rPr>
                <w:color w:val="FF0000"/>
              </w:rPr>
            </w:pPr>
            <w:r w:rsidRPr="00AE6269">
              <w:rPr>
                <w:color w:val="FF0000"/>
              </w:rPr>
              <w:t xml:space="preserve">-Nice job verifying the waste of the narcotic. </w:t>
            </w:r>
          </w:p>
          <w:p w:rsidR="00B57D40" w:rsidRPr="00AE6269" w:rsidRDefault="00AE6269" w:rsidP="00612E81">
            <w:pPr>
              <w:spacing w:before="120" w:after="120" w:line="240" w:lineRule="auto"/>
              <w:rPr>
                <w:color w:val="FF0000"/>
              </w:rPr>
            </w:pPr>
            <w:r w:rsidRPr="00AE6269">
              <w:rPr>
                <w:color w:val="FF0000"/>
              </w:rPr>
              <w:t xml:space="preserve">-Communicates well with team. </w:t>
            </w:r>
          </w:p>
          <w:p w:rsidR="00AE6269" w:rsidRPr="00612E81" w:rsidRDefault="00AE6269" w:rsidP="00612E81">
            <w:pPr>
              <w:spacing w:before="120" w:after="120" w:line="240" w:lineRule="auto"/>
            </w:pPr>
            <w:r w:rsidRPr="00AE6269">
              <w:rPr>
                <w:color w:val="FF0000"/>
              </w:rPr>
              <w:t>-Shows leadership skills.</w:t>
            </w:r>
            <w: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E6269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E6269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E6269" w:rsidRDefault="00AE6269" w:rsidP="00AE6269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Actively participated in debriefing</w:t>
            </w:r>
          </w:p>
          <w:p w:rsidR="00612E81" w:rsidRPr="00612E81" w:rsidRDefault="00AE6269" w:rsidP="00AE6269">
            <w:pPr>
              <w:spacing w:before="120" w:after="120" w:line="240" w:lineRule="auto"/>
            </w:pPr>
            <w:r>
              <w:rPr>
                <w:color w:val="FF0000"/>
              </w:rPr>
              <w:t>-Seeking ways to improved self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166686"/>
    <w:rsid w:val="0017369D"/>
    <w:rsid w:val="001B7DEE"/>
    <w:rsid w:val="001D3855"/>
    <w:rsid w:val="002670AF"/>
    <w:rsid w:val="002B6398"/>
    <w:rsid w:val="002C49E6"/>
    <w:rsid w:val="002E5316"/>
    <w:rsid w:val="00335ECE"/>
    <w:rsid w:val="004D0DB2"/>
    <w:rsid w:val="00517A6A"/>
    <w:rsid w:val="00550093"/>
    <w:rsid w:val="00566C61"/>
    <w:rsid w:val="00576935"/>
    <w:rsid w:val="00612E81"/>
    <w:rsid w:val="008A04BC"/>
    <w:rsid w:val="008B55B7"/>
    <w:rsid w:val="008D63A1"/>
    <w:rsid w:val="00946149"/>
    <w:rsid w:val="009673AC"/>
    <w:rsid w:val="009A2618"/>
    <w:rsid w:val="00AE6269"/>
    <w:rsid w:val="00B33DAE"/>
    <w:rsid w:val="00B57D40"/>
    <w:rsid w:val="00B942D9"/>
    <w:rsid w:val="00B967F6"/>
    <w:rsid w:val="00CF2B1C"/>
    <w:rsid w:val="00CF453D"/>
    <w:rsid w:val="00DA4EEE"/>
    <w:rsid w:val="00EA3537"/>
    <w:rsid w:val="00F2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8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2013-03-14T18:27:00Z</dcterms:created>
  <dcterms:modified xsi:type="dcterms:W3CDTF">2013-03-27T12:15:00Z</dcterms:modified>
</cp:coreProperties>
</file>