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C7E99">
        <w:rPr>
          <w:color w:val="FF0000"/>
        </w:rPr>
        <w:t>M. Kochensparger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D48C3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02883" w:rsidRDefault="00002883" w:rsidP="0000288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assessment. </w:t>
            </w:r>
          </w:p>
          <w:p w:rsidR="004E4C40" w:rsidRPr="00002883" w:rsidRDefault="004E4C40" w:rsidP="0000288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patient pain, but missed pieces of data.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D48C3" w:rsidRPr="00E75E06" w:rsidRDefault="00FD48C3" w:rsidP="00FD48C3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FD48C3" w:rsidP="00FD48C3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D48C3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D48C3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D48C3" w:rsidRDefault="00002883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D48C3">
              <w:rPr>
                <w:color w:val="FF0000"/>
              </w:rPr>
              <w:t xml:space="preserve">When receiving a verbal order, you must remember to read back the order to verify that it is correct. </w:t>
            </w:r>
          </w:p>
          <w:p w:rsidR="00002883" w:rsidRPr="00FD48C3" w:rsidRDefault="00002883" w:rsidP="00612E81">
            <w:pPr>
              <w:spacing w:before="120" w:after="120" w:line="240" w:lineRule="auto"/>
              <w:rPr>
                <w:color w:val="FF0000"/>
              </w:rPr>
            </w:pPr>
            <w:r w:rsidRPr="00FD48C3">
              <w:rPr>
                <w:color w:val="FF0000"/>
              </w:rPr>
              <w:t xml:space="preserve">-When communicating with the DR. you should have all your data organized before you call. </w:t>
            </w:r>
          </w:p>
          <w:p w:rsidR="00002883" w:rsidRPr="00FD48C3" w:rsidRDefault="00002883" w:rsidP="00612E81">
            <w:pPr>
              <w:spacing w:before="120" w:after="120" w:line="240" w:lineRule="auto"/>
              <w:rPr>
                <w:color w:val="FF0000"/>
              </w:rPr>
            </w:pPr>
            <w:r w:rsidRPr="00FD48C3">
              <w:rPr>
                <w:color w:val="FF0000"/>
              </w:rPr>
              <w:t>-Nice job identifying patient pri</w:t>
            </w:r>
            <w:r w:rsidR="004E4C40" w:rsidRPr="00FD48C3">
              <w:rPr>
                <w:color w:val="FF0000"/>
              </w:rPr>
              <w:t>or to medication administration</w:t>
            </w:r>
            <w:r w:rsidRPr="00FD48C3">
              <w:rPr>
                <w:color w:val="FF0000"/>
              </w:rPr>
              <w:t xml:space="preserve"> </w:t>
            </w:r>
            <w:r w:rsidR="004E4C40" w:rsidRPr="00FD48C3">
              <w:rPr>
                <w:color w:val="FF0000"/>
              </w:rPr>
              <w:t xml:space="preserve">however, you do not need to check before each medication. One time is sufficient as long as you don’t leave the room. </w:t>
            </w:r>
          </w:p>
          <w:p w:rsidR="00002883" w:rsidRPr="00FD48C3" w:rsidRDefault="00002883" w:rsidP="00612E81">
            <w:pPr>
              <w:spacing w:before="120" w:after="120" w:line="240" w:lineRule="auto"/>
              <w:rPr>
                <w:color w:val="FF0000"/>
              </w:rPr>
            </w:pPr>
            <w:r w:rsidRPr="00FD48C3">
              <w:rPr>
                <w:color w:val="FF0000"/>
              </w:rPr>
              <w:t xml:space="preserve">-When giving medication, you should verify that you are giving the correct amount, if you waste a </w:t>
            </w:r>
            <w:proofErr w:type="gramStart"/>
            <w:r w:rsidRPr="00FD48C3">
              <w:rPr>
                <w:color w:val="FF0000"/>
              </w:rPr>
              <w:t>narcotic,</w:t>
            </w:r>
            <w:proofErr w:type="gramEnd"/>
            <w:r w:rsidRPr="00FD48C3">
              <w:rPr>
                <w:color w:val="FF0000"/>
              </w:rPr>
              <w:t xml:space="preserve"> you need to have another nurse witness the waste. </w:t>
            </w:r>
          </w:p>
          <w:p w:rsidR="00002883" w:rsidRPr="00FD48C3" w:rsidRDefault="00002883" w:rsidP="00612E81">
            <w:pPr>
              <w:spacing w:before="120" w:after="120" w:line="240" w:lineRule="auto"/>
              <w:rPr>
                <w:color w:val="FF0000"/>
              </w:rPr>
            </w:pPr>
            <w:r w:rsidRPr="00FD48C3">
              <w:rPr>
                <w:color w:val="FF0000"/>
              </w:rPr>
              <w:t xml:space="preserve">-Nice job with technique of </w:t>
            </w:r>
            <w:proofErr w:type="spellStart"/>
            <w:r w:rsidRPr="00FD48C3">
              <w:rPr>
                <w:color w:val="FF0000"/>
              </w:rPr>
              <w:t>ztrack</w:t>
            </w:r>
            <w:proofErr w:type="spellEnd"/>
            <w:r w:rsidRPr="00FD48C3">
              <w:rPr>
                <w:color w:val="FF0000"/>
              </w:rPr>
              <w:t xml:space="preserve">. </w:t>
            </w:r>
          </w:p>
          <w:p w:rsidR="00002883" w:rsidRPr="00612E81" w:rsidRDefault="00002883" w:rsidP="00612E81">
            <w:pPr>
              <w:spacing w:before="120" w:after="120" w:line="240" w:lineRule="auto"/>
            </w:pPr>
            <w:r w:rsidRPr="00FD48C3">
              <w:rPr>
                <w:color w:val="FF0000"/>
              </w:rPr>
              <w:t>-You must never recap a used needle.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D48C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D48C3" w:rsidRPr="0099230F" w:rsidRDefault="00FD48C3" w:rsidP="00FD48C3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2E81" w:rsidRPr="00612E81" w:rsidRDefault="00FD48C3" w:rsidP="00FD48C3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02883"/>
    <w:rsid w:val="00067994"/>
    <w:rsid w:val="00166686"/>
    <w:rsid w:val="001B7DEE"/>
    <w:rsid w:val="001D3855"/>
    <w:rsid w:val="002670AF"/>
    <w:rsid w:val="002B6398"/>
    <w:rsid w:val="002C49E6"/>
    <w:rsid w:val="002E3020"/>
    <w:rsid w:val="002E5316"/>
    <w:rsid w:val="003E3D7B"/>
    <w:rsid w:val="004D0DB2"/>
    <w:rsid w:val="004E4C40"/>
    <w:rsid w:val="00517A6A"/>
    <w:rsid w:val="00550093"/>
    <w:rsid w:val="00576935"/>
    <w:rsid w:val="005C1EFF"/>
    <w:rsid w:val="00612E81"/>
    <w:rsid w:val="0066298C"/>
    <w:rsid w:val="006B155B"/>
    <w:rsid w:val="007C7E99"/>
    <w:rsid w:val="008A04BC"/>
    <w:rsid w:val="008B55B7"/>
    <w:rsid w:val="008D63A1"/>
    <w:rsid w:val="009231EA"/>
    <w:rsid w:val="009673AC"/>
    <w:rsid w:val="009A2618"/>
    <w:rsid w:val="00B33DAE"/>
    <w:rsid w:val="00B942D9"/>
    <w:rsid w:val="00CF2B1C"/>
    <w:rsid w:val="00CF453D"/>
    <w:rsid w:val="00DA4EEE"/>
    <w:rsid w:val="00DD3739"/>
    <w:rsid w:val="00E869B5"/>
    <w:rsid w:val="00EA3537"/>
    <w:rsid w:val="00EA556D"/>
    <w:rsid w:val="00F22FD2"/>
    <w:rsid w:val="00FC56D1"/>
    <w:rsid w:val="00FD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2013-03-13T16:39:00Z</dcterms:created>
  <dcterms:modified xsi:type="dcterms:W3CDTF">2013-03-27T12:35:00Z</dcterms:modified>
</cp:coreProperties>
</file>